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4C9" w:rsidRPr="0001441B" w:rsidRDefault="003354C9" w:rsidP="003354C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103"/>
        <w:rPr>
          <w:color w:val="000000"/>
          <w:lang w:bidi="ru-RU"/>
        </w:rPr>
      </w:pPr>
      <w:r w:rsidRPr="0001441B">
        <w:rPr>
          <w:color w:val="000000"/>
          <w:lang w:bidi="ru-RU"/>
        </w:rPr>
        <w:t>Приложение № 3</w:t>
      </w:r>
    </w:p>
    <w:p w:rsidR="003354C9" w:rsidRPr="0001441B" w:rsidRDefault="003354C9" w:rsidP="003354C9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103"/>
      </w:pPr>
      <w:r w:rsidRPr="0001441B">
        <w:rPr>
          <w:color w:val="000000"/>
          <w:lang w:bidi="ru-RU"/>
        </w:rPr>
        <w:t xml:space="preserve"> </w:t>
      </w:r>
    </w:p>
    <w:p w:rsidR="003354C9" w:rsidRPr="0001441B" w:rsidRDefault="003354C9" w:rsidP="003354C9">
      <w:pPr>
        <w:pStyle w:val="20"/>
        <w:spacing w:before="0" w:line="240" w:lineRule="auto"/>
        <w:ind w:left="5103"/>
        <w:rPr>
          <w:color w:val="000000"/>
          <w:lang w:bidi="ru-RU"/>
        </w:rPr>
      </w:pPr>
      <w:r w:rsidRPr="0001441B">
        <w:rPr>
          <w:color w:val="000000"/>
          <w:lang w:bidi="ru-RU"/>
        </w:rPr>
        <w:t xml:space="preserve">к Административному регламенту </w:t>
      </w:r>
      <w:r w:rsidRPr="00107B8C">
        <w:rPr>
          <w:rFonts w:ascii="TimesNewRomanPSMT" w:hAnsi="TimesNewRomanPSMT" w:cs="TimesNewRomanPSMT"/>
        </w:rPr>
        <w:t>предоставления муниципальной услуги</w:t>
      </w:r>
      <w:r w:rsidRPr="0001441B">
        <w:rPr>
          <w:color w:val="000000"/>
          <w:lang w:bidi="ru-RU"/>
        </w:rPr>
        <w:t xml:space="preserve"> «Пр</w:t>
      </w:r>
      <w:r>
        <w:rPr>
          <w:color w:val="000000"/>
          <w:lang w:bidi="ru-RU"/>
        </w:rPr>
        <w:t>едоставление разрешения</w:t>
      </w:r>
      <w:r w:rsidRPr="0001441B">
        <w:rPr>
          <w:color w:val="000000"/>
          <w:lang w:bidi="ru-RU"/>
        </w:rPr>
        <w:t xml:space="preserve"> на отклонение от предельных параметров разрешенного строительства, реконструкции объектов капитального строительства»</w:t>
      </w:r>
    </w:p>
    <w:p w:rsidR="003354C9" w:rsidRPr="0001441B" w:rsidRDefault="003354C9" w:rsidP="00335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41B">
        <w:rPr>
          <w:rFonts w:ascii="Times New Roman" w:hAnsi="Times New Roman"/>
          <w:sz w:val="24"/>
          <w:szCs w:val="24"/>
        </w:rPr>
        <w:t xml:space="preserve"> (Бланк органа, осуществляющего</w:t>
      </w:r>
      <w:r w:rsidRPr="0001441B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01441B">
        <w:rPr>
          <w:rFonts w:ascii="Times New Roman" w:hAnsi="Times New Roman"/>
          <w:sz w:val="24"/>
          <w:szCs w:val="24"/>
          <w:lang w:bidi="ru-RU"/>
        </w:rPr>
        <w:t>муниципальной услуги)</w:t>
      </w:r>
      <w:r w:rsidRPr="0001441B">
        <w:rPr>
          <w:rFonts w:ascii="Times New Roman" w:hAnsi="Times New Roman"/>
          <w:sz w:val="24"/>
          <w:szCs w:val="24"/>
        </w:rPr>
        <w:t xml:space="preserve"> </w:t>
      </w:r>
    </w:p>
    <w:p w:rsidR="003354C9" w:rsidRPr="0001441B" w:rsidRDefault="003354C9" w:rsidP="003354C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3354C9" w:rsidRPr="00B56F00" w:rsidRDefault="003354C9" w:rsidP="003354C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B56F00">
        <w:rPr>
          <w:rFonts w:ascii="Times New Roman" w:hAnsi="Times New Roman"/>
          <w:spacing w:val="-4"/>
          <w:sz w:val="28"/>
          <w:szCs w:val="28"/>
        </w:rPr>
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3354C9" w:rsidRPr="0001441B" w:rsidRDefault="003354C9" w:rsidP="003354C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354C9" w:rsidRPr="0001441B" w:rsidRDefault="003354C9" w:rsidP="003354C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01441B"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:rsidR="003354C9" w:rsidRPr="0001441B" w:rsidRDefault="003354C9" w:rsidP="003354C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3354C9" w:rsidRPr="0001441B" w:rsidRDefault="003354C9" w:rsidP="003354C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1441B">
        <w:rPr>
          <w:rFonts w:ascii="Times New Roman" w:hAnsi="Times New Roman"/>
          <w:color w:val="000000"/>
          <w:sz w:val="28"/>
          <w:szCs w:val="28"/>
          <w:lang w:bidi="ru-RU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документов________________________________________________________</w:t>
      </w:r>
    </w:p>
    <w:p w:rsidR="003354C9" w:rsidRPr="0001441B" w:rsidRDefault="003354C9" w:rsidP="003354C9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01441B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3354C9" w:rsidRPr="0001441B" w:rsidRDefault="003354C9" w:rsidP="003354C9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01441B">
        <w:rPr>
          <w:rFonts w:ascii="Times New Roman" w:hAnsi="Times New Roman"/>
          <w:szCs w:val="20"/>
        </w:rPr>
        <w:t>_____________________________________________________________________________________</w:t>
      </w:r>
    </w:p>
    <w:p w:rsidR="003354C9" w:rsidRPr="0001441B" w:rsidRDefault="003354C9" w:rsidP="003354C9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01441B">
        <w:rPr>
          <w:rFonts w:ascii="Times New Roman" w:hAnsi="Times New Roman"/>
          <w:i/>
          <w:szCs w:val="20"/>
        </w:rPr>
        <w:t>дата направления заявления)</w:t>
      </w:r>
    </w:p>
    <w:p w:rsidR="003354C9" w:rsidRPr="0001441B" w:rsidRDefault="003354C9" w:rsidP="003354C9">
      <w:pPr>
        <w:widowControl w:val="0"/>
        <w:spacing w:after="0" w:line="370" w:lineRule="exact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1441B">
        <w:rPr>
          <w:rFonts w:ascii="Times New Roman" w:hAnsi="Times New Roman"/>
          <w:sz w:val="28"/>
          <w:szCs w:val="24"/>
        </w:rPr>
        <w:t>на основании_______________________________________________________</w:t>
      </w:r>
    </w:p>
    <w:p w:rsidR="003354C9" w:rsidRPr="0001441B" w:rsidRDefault="003354C9" w:rsidP="003354C9">
      <w:pPr>
        <w:spacing w:after="0" w:line="240" w:lineRule="auto"/>
        <w:ind w:right="-1"/>
        <w:rPr>
          <w:rFonts w:ascii="Times New Roman" w:hAnsi="Times New Roman"/>
          <w:sz w:val="28"/>
          <w:szCs w:val="24"/>
        </w:rPr>
      </w:pPr>
      <w:r w:rsidRPr="0001441B">
        <w:rPr>
          <w:rFonts w:ascii="Times New Roman" w:hAnsi="Times New Roman"/>
          <w:sz w:val="28"/>
          <w:szCs w:val="24"/>
        </w:rPr>
        <w:t>__________________________________________________________________</w:t>
      </w:r>
    </w:p>
    <w:p w:rsidR="003354C9" w:rsidRPr="0001441B" w:rsidRDefault="003354C9" w:rsidP="003354C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01441B">
        <w:rPr>
          <w:rFonts w:ascii="Times New Roman" w:hAnsi="Times New Roman"/>
          <w:sz w:val="28"/>
          <w:szCs w:val="24"/>
        </w:rPr>
        <w:t>принято решение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в связи с:</w:t>
      </w:r>
    </w:p>
    <w:p w:rsidR="003354C9" w:rsidRPr="0001441B" w:rsidRDefault="003354C9" w:rsidP="003354C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01441B">
        <w:rPr>
          <w:rFonts w:ascii="Times New Roman" w:hAnsi="Times New Roman"/>
          <w:sz w:val="28"/>
          <w:szCs w:val="24"/>
        </w:rPr>
        <w:t>__________________________________________________________________</w:t>
      </w:r>
    </w:p>
    <w:p w:rsidR="003354C9" w:rsidRPr="0001441B" w:rsidRDefault="003354C9" w:rsidP="003354C9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01441B">
        <w:rPr>
          <w:rFonts w:ascii="Times New Roman" w:hAnsi="Times New Roman"/>
          <w:sz w:val="24"/>
          <w:szCs w:val="24"/>
        </w:rPr>
        <w:t>(указывается основание отказа в предоставлении разрешения)</w:t>
      </w:r>
    </w:p>
    <w:p w:rsidR="003354C9" w:rsidRPr="00107B8C" w:rsidRDefault="003354C9" w:rsidP="003354C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107B8C">
        <w:rPr>
          <w:rFonts w:ascii="Times New Roman" w:hAnsi="Times New Roman"/>
          <w:sz w:val="28"/>
          <w:szCs w:val="24"/>
        </w:rPr>
        <w:t xml:space="preserve">Настоящее постановление может быть обжаловано в досудебном порядке путем направления жалобы в </w:t>
      </w:r>
      <w:r>
        <w:rPr>
          <w:rFonts w:ascii="Times New Roman" w:hAnsi="Times New Roman"/>
          <w:sz w:val="28"/>
          <w:szCs w:val="24"/>
        </w:rPr>
        <w:t>администрацию Уссурийского городского округа</w:t>
      </w:r>
      <w:r w:rsidRPr="00107B8C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3354C9" w:rsidRPr="0001441B" w:rsidRDefault="003354C9" w:rsidP="00335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54C9" w:rsidRPr="0001441B" w:rsidRDefault="003354C9" w:rsidP="003354C9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01441B">
        <w:rPr>
          <w:rFonts w:ascii="Times New Roman" w:hAnsi="Times New Roman"/>
          <w:sz w:val="28"/>
          <w:szCs w:val="24"/>
        </w:rPr>
        <w:t>Должностное лицо (ФИО)</w:t>
      </w:r>
    </w:p>
    <w:p w:rsidR="003354C9" w:rsidRPr="0001441B" w:rsidRDefault="003354C9" w:rsidP="003354C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3354C9" w:rsidRPr="0001441B" w:rsidRDefault="003354C9" w:rsidP="003354C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01441B"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</w:p>
    <w:p w:rsidR="003354C9" w:rsidRPr="0001441B" w:rsidRDefault="003354C9" w:rsidP="003354C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01441B">
        <w:rPr>
          <w:rFonts w:ascii="Times New Roman" w:hAnsi="Times New Roman"/>
          <w:sz w:val="20"/>
          <w:szCs w:val="20"/>
        </w:rPr>
        <w:t xml:space="preserve">предоставление  </w:t>
      </w:r>
    </w:p>
    <w:p w:rsidR="003354C9" w:rsidRPr="0001441B" w:rsidRDefault="003354C9" w:rsidP="003354C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01441B">
        <w:rPr>
          <w:rFonts w:ascii="Times New Roman" w:hAnsi="Times New Roman"/>
          <w:sz w:val="20"/>
          <w:szCs w:val="20"/>
        </w:rPr>
        <w:t>муниципальной услуги)</w:t>
      </w:r>
    </w:p>
    <w:p w:rsidR="008C6BA4" w:rsidRDefault="008C6BA4">
      <w:bookmarkStart w:id="0" w:name="_GoBack"/>
      <w:bookmarkEnd w:id="0"/>
    </w:p>
    <w:sectPr w:rsidR="008C6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C9"/>
    <w:rsid w:val="0000206D"/>
    <w:rsid w:val="00012A70"/>
    <w:rsid w:val="00012FC7"/>
    <w:rsid w:val="0001347C"/>
    <w:rsid w:val="00017CEE"/>
    <w:rsid w:val="000203E0"/>
    <w:rsid w:val="00030856"/>
    <w:rsid w:val="000352DB"/>
    <w:rsid w:val="00040595"/>
    <w:rsid w:val="00070B4B"/>
    <w:rsid w:val="00071D23"/>
    <w:rsid w:val="000761BF"/>
    <w:rsid w:val="00095196"/>
    <w:rsid w:val="000A1192"/>
    <w:rsid w:val="000B669F"/>
    <w:rsid w:val="000F1083"/>
    <w:rsid w:val="000F741B"/>
    <w:rsid w:val="001048C8"/>
    <w:rsid w:val="001232D1"/>
    <w:rsid w:val="00124B1F"/>
    <w:rsid w:val="00164DB0"/>
    <w:rsid w:val="00183598"/>
    <w:rsid w:val="0019267E"/>
    <w:rsid w:val="001A281A"/>
    <w:rsid w:val="001A384F"/>
    <w:rsid w:val="001A616F"/>
    <w:rsid w:val="001C27E2"/>
    <w:rsid w:val="001D147C"/>
    <w:rsid w:val="001F4442"/>
    <w:rsid w:val="001F46E8"/>
    <w:rsid w:val="0021144C"/>
    <w:rsid w:val="002151C0"/>
    <w:rsid w:val="00223C01"/>
    <w:rsid w:val="002318D5"/>
    <w:rsid w:val="002320FE"/>
    <w:rsid w:val="00237982"/>
    <w:rsid w:val="00255510"/>
    <w:rsid w:val="002559DC"/>
    <w:rsid w:val="00261BAE"/>
    <w:rsid w:val="002635B3"/>
    <w:rsid w:val="00273223"/>
    <w:rsid w:val="00296740"/>
    <w:rsid w:val="00296CFE"/>
    <w:rsid w:val="002A1AB3"/>
    <w:rsid w:val="002A3F9B"/>
    <w:rsid w:val="002A5F7C"/>
    <w:rsid w:val="002A6D6D"/>
    <w:rsid w:val="002B25EC"/>
    <w:rsid w:val="002C09B1"/>
    <w:rsid w:val="002D3304"/>
    <w:rsid w:val="002D4885"/>
    <w:rsid w:val="002D513A"/>
    <w:rsid w:val="002E4C29"/>
    <w:rsid w:val="00300CE5"/>
    <w:rsid w:val="0031687B"/>
    <w:rsid w:val="00320D17"/>
    <w:rsid w:val="0032121C"/>
    <w:rsid w:val="003275FB"/>
    <w:rsid w:val="003354C9"/>
    <w:rsid w:val="003425AB"/>
    <w:rsid w:val="00347385"/>
    <w:rsid w:val="00351169"/>
    <w:rsid w:val="00366FC4"/>
    <w:rsid w:val="003728F8"/>
    <w:rsid w:val="00376750"/>
    <w:rsid w:val="003911D8"/>
    <w:rsid w:val="00391745"/>
    <w:rsid w:val="00394AE5"/>
    <w:rsid w:val="003B439B"/>
    <w:rsid w:val="003C6037"/>
    <w:rsid w:val="003D3BCA"/>
    <w:rsid w:val="003E38AA"/>
    <w:rsid w:val="00400225"/>
    <w:rsid w:val="0041287C"/>
    <w:rsid w:val="00413816"/>
    <w:rsid w:val="0041497E"/>
    <w:rsid w:val="004215AC"/>
    <w:rsid w:val="00421B4B"/>
    <w:rsid w:val="00422B9B"/>
    <w:rsid w:val="00430D38"/>
    <w:rsid w:val="00443976"/>
    <w:rsid w:val="004669F2"/>
    <w:rsid w:val="00466CEF"/>
    <w:rsid w:val="00494D5C"/>
    <w:rsid w:val="004A1F46"/>
    <w:rsid w:val="004A7D6C"/>
    <w:rsid w:val="004B4E32"/>
    <w:rsid w:val="004C6D08"/>
    <w:rsid w:val="004D3CD4"/>
    <w:rsid w:val="004E1035"/>
    <w:rsid w:val="00503F83"/>
    <w:rsid w:val="00515FA7"/>
    <w:rsid w:val="00521C64"/>
    <w:rsid w:val="0052211E"/>
    <w:rsid w:val="00526001"/>
    <w:rsid w:val="0055559F"/>
    <w:rsid w:val="005642BB"/>
    <w:rsid w:val="00572E61"/>
    <w:rsid w:val="00582E0E"/>
    <w:rsid w:val="0058321C"/>
    <w:rsid w:val="00590400"/>
    <w:rsid w:val="005C0B5B"/>
    <w:rsid w:val="005C66A2"/>
    <w:rsid w:val="005D7B7E"/>
    <w:rsid w:val="005D7FCF"/>
    <w:rsid w:val="005E25CB"/>
    <w:rsid w:val="005F1A47"/>
    <w:rsid w:val="005F474D"/>
    <w:rsid w:val="005F60B9"/>
    <w:rsid w:val="00601811"/>
    <w:rsid w:val="00623FA8"/>
    <w:rsid w:val="00637320"/>
    <w:rsid w:val="00637747"/>
    <w:rsid w:val="00637F2F"/>
    <w:rsid w:val="006435F5"/>
    <w:rsid w:val="00643D09"/>
    <w:rsid w:val="006455AC"/>
    <w:rsid w:val="00664641"/>
    <w:rsid w:val="00683C01"/>
    <w:rsid w:val="006876FD"/>
    <w:rsid w:val="006C426C"/>
    <w:rsid w:val="006E3F46"/>
    <w:rsid w:val="006F0CE3"/>
    <w:rsid w:val="006F1ABE"/>
    <w:rsid w:val="00700427"/>
    <w:rsid w:val="007041D9"/>
    <w:rsid w:val="00714D65"/>
    <w:rsid w:val="0073153E"/>
    <w:rsid w:val="00767D8B"/>
    <w:rsid w:val="00774F92"/>
    <w:rsid w:val="00775BE5"/>
    <w:rsid w:val="00777D37"/>
    <w:rsid w:val="007D61B9"/>
    <w:rsid w:val="007D653F"/>
    <w:rsid w:val="007E2339"/>
    <w:rsid w:val="007F1253"/>
    <w:rsid w:val="007F2E9A"/>
    <w:rsid w:val="007F6A46"/>
    <w:rsid w:val="008106BC"/>
    <w:rsid w:val="00821BFA"/>
    <w:rsid w:val="00825448"/>
    <w:rsid w:val="0083220F"/>
    <w:rsid w:val="008372A2"/>
    <w:rsid w:val="008617A6"/>
    <w:rsid w:val="00875CFF"/>
    <w:rsid w:val="0087635B"/>
    <w:rsid w:val="00886368"/>
    <w:rsid w:val="00887EC3"/>
    <w:rsid w:val="008905E8"/>
    <w:rsid w:val="00897BB8"/>
    <w:rsid w:val="008A080D"/>
    <w:rsid w:val="008C435D"/>
    <w:rsid w:val="008C6BA4"/>
    <w:rsid w:val="008E0DB8"/>
    <w:rsid w:val="008E2FB8"/>
    <w:rsid w:val="008E4DF2"/>
    <w:rsid w:val="008F1906"/>
    <w:rsid w:val="009011D5"/>
    <w:rsid w:val="009026A9"/>
    <w:rsid w:val="009068E3"/>
    <w:rsid w:val="00933C65"/>
    <w:rsid w:val="00935103"/>
    <w:rsid w:val="009478E1"/>
    <w:rsid w:val="00951E6F"/>
    <w:rsid w:val="00960FBE"/>
    <w:rsid w:val="00961245"/>
    <w:rsid w:val="00975D3F"/>
    <w:rsid w:val="0098418E"/>
    <w:rsid w:val="009A536D"/>
    <w:rsid w:val="009A65DA"/>
    <w:rsid w:val="009A74EF"/>
    <w:rsid w:val="009A7783"/>
    <w:rsid w:val="009E1A7C"/>
    <w:rsid w:val="009E4C6D"/>
    <w:rsid w:val="009E625A"/>
    <w:rsid w:val="00A075A6"/>
    <w:rsid w:val="00A10275"/>
    <w:rsid w:val="00A14A8D"/>
    <w:rsid w:val="00A166CD"/>
    <w:rsid w:val="00A23C0C"/>
    <w:rsid w:val="00A254E8"/>
    <w:rsid w:val="00A308B8"/>
    <w:rsid w:val="00A3470F"/>
    <w:rsid w:val="00A35B07"/>
    <w:rsid w:val="00A41C35"/>
    <w:rsid w:val="00A47ED3"/>
    <w:rsid w:val="00A623BD"/>
    <w:rsid w:val="00AA2527"/>
    <w:rsid w:val="00AA7E0E"/>
    <w:rsid w:val="00AB207F"/>
    <w:rsid w:val="00AC7AC8"/>
    <w:rsid w:val="00AE5D90"/>
    <w:rsid w:val="00AE6F59"/>
    <w:rsid w:val="00AF691D"/>
    <w:rsid w:val="00B005E3"/>
    <w:rsid w:val="00B1748E"/>
    <w:rsid w:val="00B3347B"/>
    <w:rsid w:val="00B356F5"/>
    <w:rsid w:val="00B372C5"/>
    <w:rsid w:val="00B51B17"/>
    <w:rsid w:val="00B720B3"/>
    <w:rsid w:val="00B82E62"/>
    <w:rsid w:val="00B8333E"/>
    <w:rsid w:val="00B9773F"/>
    <w:rsid w:val="00BA1539"/>
    <w:rsid w:val="00BA50DC"/>
    <w:rsid w:val="00BA6786"/>
    <w:rsid w:val="00BB1315"/>
    <w:rsid w:val="00BB154F"/>
    <w:rsid w:val="00BB1B37"/>
    <w:rsid w:val="00BE5930"/>
    <w:rsid w:val="00BF0DCD"/>
    <w:rsid w:val="00C021FF"/>
    <w:rsid w:val="00C263CF"/>
    <w:rsid w:val="00C330C6"/>
    <w:rsid w:val="00C356A4"/>
    <w:rsid w:val="00C50786"/>
    <w:rsid w:val="00C525FB"/>
    <w:rsid w:val="00C731F2"/>
    <w:rsid w:val="00C746FD"/>
    <w:rsid w:val="00C81D80"/>
    <w:rsid w:val="00C9684A"/>
    <w:rsid w:val="00CA035D"/>
    <w:rsid w:val="00CA124D"/>
    <w:rsid w:val="00CA6845"/>
    <w:rsid w:val="00CB70AE"/>
    <w:rsid w:val="00CC07BD"/>
    <w:rsid w:val="00CD4838"/>
    <w:rsid w:val="00CD57C9"/>
    <w:rsid w:val="00CE2670"/>
    <w:rsid w:val="00CF531B"/>
    <w:rsid w:val="00CF5ECF"/>
    <w:rsid w:val="00D11152"/>
    <w:rsid w:val="00D11377"/>
    <w:rsid w:val="00D15F8F"/>
    <w:rsid w:val="00D170B0"/>
    <w:rsid w:val="00D362A2"/>
    <w:rsid w:val="00D51E94"/>
    <w:rsid w:val="00D72308"/>
    <w:rsid w:val="00D7357B"/>
    <w:rsid w:val="00D870A6"/>
    <w:rsid w:val="00D9077D"/>
    <w:rsid w:val="00D959A9"/>
    <w:rsid w:val="00DA292D"/>
    <w:rsid w:val="00DA506B"/>
    <w:rsid w:val="00DA5A27"/>
    <w:rsid w:val="00DB47D1"/>
    <w:rsid w:val="00DC3D27"/>
    <w:rsid w:val="00E06EB9"/>
    <w:rsid w:val="00E15801"/>
    <w:rsid w:val="00E444EE"/>
    <w:rsid w:val="00E5763A"/>
    <w:rsid w:val="00E771C3"/>
    <w:rsid w:val="00E82C18"/>
    <w:rsid w:val="00E971CE"/>
    <w:rsid w:val="00E97D7E"/>
    <w:rsid w:val="00EB0040"/>
    <w:rsid w:val="00EB13F0"/>
    <w:rsid w:val="00EC0EB9"/>
    <w:rsid w:val="00ED6BCF"/>
    <w:rsid w:val="00EE0A54"/>
    <w:rsid w:val="00EF4101"/>
    <w:rsid w:val="00F116D5"/>
    <w:rsid w:val="00F11D38"/>
    <w:rsid w:val="00F11DE3"/>
    <w:rsid w:val="00F1566F"/>
    <w:rsid w:val="00F16E47"/>
    <w:rsid w:val="00F3371F"/>
    <w:rsid w:val="00F438BD"/>
    <w:rsid w:val="00F536A3"/>
    <w:rsid w:val="00F559B7"/>
    <w:rsid w:val="00F644B9"/>
    <w:rsid w:val="00F725E1"/>
    <w:rsid w:val="00F947F3"/>
    <w:rsid w:val="00F968F5"/>
    <w:rsid w:val="00FC65FE"/>
    <w:rsid w:val="00FC7B32"/>
    <w:rsid w:val="00FD2488"/>
    <w:rsid w:val="00FE032D"/>
    <w:rsid w:val="00FE52E0"/>
    <w:rsid w:val="00FF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EC12A-8034-4718-A842-F24FF5AA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4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354C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54C9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Эйснер</dc:creator>
  <cp:keywords/>
  <dc:description/>
  <cp:lastModifiedBy>Ольга Владимировна Эйснер</cp:lastModifiedBy>
  <cp:revision>1</cp:revision>
  <dcterms:created xsi:type="dcterms:W3CDTF">2022-04-25T03:27:00Z</dcterms:created>
  <dcterms:modified xsi:type="dcterms:W3CDTF">2022-04-25T03:27:00Z</dcterms:modified>
</cp:coreProperties>
</file>