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47" w:rsidRPr="00F67F39" w:rsidRDefault="00750E47" w:rsidP="00750E47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 xml:space="preserve">Приложение </w:t>
      </w:r>
      <w:r w:rsidR="004761AF">
        <w:rPr>
          <w:rFonts w:ascii="Times New Roman" w:hAnsi="Times New Roman" w:cs="Times New Roman"/>
          <w:szCs w:val="28"/>
        </w:rPr>
        <w:t>№</w:t>
      </w:r>
      <w:r w:rsidRPr="00F67F39">
        <w:rPr>
          <w:rFonts w:ascii="Times New Roman" w:hAnsi="Times New Roman" w:cs="Times New Roman"/>
          <w:szCs w:val="28"/>
        </w:rPr>
        <w:t xml:space="preserve"> 7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к Порядкуразработки, реализации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и оценки эффективностимуниципальных программ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Уссурийскогогородского округа</w:t>
      </w:r>
    </w:p>
    <w:p w:rsidR="00750E47" w:rsidRPr="00F67F39" w:rsidRDefault="00750E47" w:rsidP="00750E4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50E47" w:rsidRPr="00725821" w:rsidRDefault="00750E47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49"/>
      <w:bookmarkEnd w:id="0"/>
      <w:r w:rsidRPr="00725821">
        <w:rPr>
          <w:rFonts w:ascii="Times New Roman" w:hAnsi="Times New Roman" w:cs="Times New Roman"/>
          <w:sz w:val="28"/>
          <w:szCs w:val="28"/>
        </w:rPr>
        <w:t>МОНИТОРИНГ РЕАЛИЗАЦИИ</w:t>
      </w:r>
    </w:p>
    <w:p w:rsidR="00750E47" w:rsidRPr="00725821" w:rsidRDefault="00750E47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МУНИЦИПАЛЬНОЙ ПРОГРАММЫ (КВАРТАЛЬНАЯ)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F41" w:rsidRDefault="00750E47" w:rsidP="003F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821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B17AE1" w:rsidRPr="00B17AE1">
        <w:rPr>
          <w:rFonts w:ascii="Times New Roman" w:hAnsi="Times New Roman" w:cs="Times New Roman"/>
          <w:sz w:val="24"/>
          <w:szCs w:val="24"/>
        </w:rPr>
        <w:t xml:space="preserve"> </w:t>
      </w:r>
      <w:r w:rsidR="00B17AE1">
        <w:rPr>
          <w:rFonts w:ascii="Times New Roman" w:hAnsi="Times New Roman" w:cs="Times New Roman"/>
          <w:sz w:val="24"/>
          <w:szCs w:val="24"/>
        </w:rPr>
        <w:t>«РАЗВИТИЕ СЕТЕЙ УЛИЧНОГО ОСВЕЩЕНИЯ УССУРИЙСКОГО ГОРОДСКОГО ОКРУГА» НА 2018-2023 ГОДЫ</w:t>
      </w:r>
    </w:p>
    <w:p w:rsidR="003F5F41" w:rsidRDefault="003F5F41" w:rsidP="003F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308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</w:t>
      </w:r>
    </w:p>
    <w:p w:rsidR="00750E47" w:rsidRPr="00725821" w:rsidRDefault="00750E47" w:rsidP="0038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E47" w:rsidRPr="00DE37C8" w:rsidRDefault="00750E47" w:rsidP="00750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Отчетный период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DE37C8">
        <w:rPr>
          <w:rFonts w:ascii="Times New Roman" w:hAnsi="Times New Roman" w:cs="Times New Roman"/>
          <w:sz w:val="28"/>
          <w:szCs w:val="28"/>
        </w:rPr>
        <w:t>(</w:t>
      </w:r>
      <w:r w:rsidR="004308EC">
        <w:rPr>
          <w:rFonts w:ascii="Times New Roman" w:hAnsi="Times New Roman" w:cs="Times New Roman"/>
          <w:sz w:val="28"/>
          <w:szCs w:val="28"/>
        </w:rPr>
        <w:t>3</w:t>
      </w:r>
      <w:r w:rsidR="00DE37C8">
        <w:rPr>
          <w:rFonts w:ascii="Times New Roman" w:hAnsi="Times New Roman" w:cs="Times New Roman"/>
          <w:sz w:val="28"/>
          <w:szCs w:val="28"/>
        </w:rPr>
        <w:t xml:space="preserve"> </w:t>
      </w:r>
      <w:r w:rsidR="00F50941">
        <w:rPr>
          <w:rFonts w:ascii="Times New Roman" w:hAnsi="Times New Roman" w:cs="Times New Roman"/>
          <w:sz w:val="28"/>
          <w:szCs w:val="28"/>
        </w:rPr>
        <w:t>квартал</w:t>
      </w:r>
      <w:r w:rsidR="00DE37C8">
        <w:rPr>
          <w:rFonts w:ascii="Times New Roman" w:hAnsi="Times New Roman" w:cs="Times New Roman"/>
          <w:sz w:val="28"/>
          <w:szCs w:val="28"/>
        </w:rPr>
        <w:t>)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37C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84AC9" w:rsidRPr="00DE37C8">
        <w:rPr>
          <w:rFonts w:ascii="Times New Roman" w:hAnsi="Times New Roman" w:cs="Times New Roman"/>
          <w:sz w:val="28"/>
          <w:szCs w:val="28"/>
        </w:rPr>
        <w:t>:</w:t>
      </w:r>
      <w:r w:rsidR="009C2C21" w:rsidRPr="00DE37C8">
        <w:rPr>
          <w:rFonts w:ascii="Times New Roman" w:hAnsi="Times New Roman" w:cs="Times New Roman"/>
          <w:sz w:val="28"/>
          <w:szCs w:val="28"/>
        </w:rPr>
        <w:t>управлени</w:t>
      </w:r>
      <w:r w:rsidR="00E5341B">
        <w:rPr>
          <w:rFonts w:ascii="Times New Roman" w:hAnsi="Times New Roman" w:cs="Times New Roman"/>
          <w:sz w:val="28"/>
          <w:szCs w:val="28"/>
        </w:rPr>
        <w:t>е</w:t>
      </w:r>
      <w:r w:rsidR="009C2C21" w:rsidRPr="00DE37C8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bookmarkStart w:id="1" w:name="_GoBack"/>
      <w:bookmarkEnd w:id="1"/>
    </w:p>
    <w:p w:rsidR="00725821" w:rsidRPr="00725821" w:rsidRDefault="00725821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229"/>
        <w:gridCol w:w="1115"/>
        <w:gridCol w:w="1096"/>
        <w:gridCol w:w="850"/>
        <w:gridCol w:w="794"/>
        <w:gridCol w:w="1815"/>
        <w:gridCol w:w="1275"/>
        <w:gridCol w:w="1458"/>
        <w:gridCol w:w="1348"/>
        <w:gridCol w:w="1939"/>
      </w:tblGrid>
      <w:tr w:rsidR="00750E47" w:rsidRPr="00276D89" w:rsidTr="00C53CF6">
        <w:trPr>
          <w:tblHeader/>
        </w:trPr>
        <w:tc>
          <w:tcPr>
            <w:tcW w:w="460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9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15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40" w:type="dxa"/>
            <w:gridSpan w:val="3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815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4081" w:type="dxa"/>
            <w:gridSpan w:val="3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939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750E47" w:rsidRPr="00276D89" w:rsidTr="00C53CF6">
        <w:trPr>
          <w:trHeight w:val="507"/>
          <w:tblHeader/>
        </w:trPr>
        <w:tc>
          <w:tcPr>
            <w:tcW w:w="460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850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794" w:type="dxa"/>
            <w:vMerge w:val="restart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1815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3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47" w:rsidRPr="00276D89" w:rsidTr="00C53CF6">
        <w:trPr>
          <w:tblHeader/>
        </w:trPr>
        <w:tc>
          <w:tcPr>
            <w:tcW w:w="460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458" w:type="dxa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348" w:type="dxa"/>
            <w:vAlign w:val="center"/>
          </w:tcPr>
          <w:p w:rsidR="00750E47" w:rsidRPr="00276D89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1939" w:type="dxa"/>
            <w:vMerge/>
            <w:vAlign w:val="center"/>
          </w:tcPr>
          <w:p w:rsidR="00750E47" w:rsidRPr="00276D89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47" w:rsidRPr="00276D89" w:rsidTr="00C53CF6">
        <w:tc>
          <w:tcPr>
            <w:tcW w:w="460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750E47" w:rsidRPr="00276D89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E47" w:rsidRPr="00C53CF6" w:rsidTr="00C53CF6">
        <w:tc>
          <w:tcPr>
            <w:tcW w:w="14379" w:type="dxa"/>
            <w:gridSpan w:val="11"/>
          </w:tcPr>
          <w:p w:rsidR="00750E47" w:rsidRPr="00C53CF6" w:rsidRDefault="003F5F4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исполнению задачи № 1: сохранение и развитие улично-дорожной сети на  территории  Уссурийского городского округа</w:t>
            </w:r>
          </w:p>
        </w:tc>
      </w:tr>
      <w:tr w:rsidR="00B17AE1" w:rsidRPr="00C53CF6" w:rsidTr="00C53CF6">
        <w:tc>
          <w:tcPr>
            <w:tcW w:w="460" w:type="dxa"/>
          </w:tcPr>
          <w:p w:rsidR="00B17AE1" w:rsidRPr="00C53CF6" w:rsidRDefault="00B17AE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9" w:type="dxa"/>
          </w:tcPr>
          <w:p w:rsidR="00B17AE1" w:rsidRPr="00C53CF6" w:rsidRDefault="00B17AE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01">
              <w:rPr>
                <w:rFonts w:ascii="Times New Roman" w:hAnsi="Times New Roman" w:cs="Times New Roman"/>
                <w:sz w:val="20"/>
              </w:rPr>
              <w:t>Проектирование и строительство сети уличного освещения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Уссурийск, ул.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Выгонная, в границах от д. № 104 по ул. Чичерина до дома № 3 по ул. Выгонная</w:t>
            </w:r>
          </w:p>
        </w:tc>
        <w:tc>
          <w:tcPr>
            <w:tcW w:w="1115" w:type="dxa"/>
          </w:tcPr>
          <w:p w:rsidR="00B17AE1" w:rsidRPr="00C53CF6" w:rsidRDefault="00B17AE1" w:rsidP="006B1A5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50E">
              <w:rPr>
                <w:rFonts w:ascii="Times New Roman" w:hAnsi="Times New Roman"/>
              </w:rPr>
              <w:lastRenderedPageBreak/>
              <w:t>МУП «Уссурийск-Электросе</w:t>
            </w:r>
            <w:r w:rsidRPr="0018750E">
              <w:rPr>
                <w:rFonts w:ascii="Times New Roman" w:hAnsi="Times New Roman"/>
              </w:rPr>
              <w:lastRenderedPageBreak/>
              <w:t>ть»</w:t>
            </w:r>
          </w:p>
        </w:tc>
        <w:tc>
          <w:tcPr>
            <w:tcW w:w="1096" w:type="dxa"/>
          </w:tcPr>
          <w:p w:rsidR="00B17AE1" w:rsidRPr="004D483E" w:rsidRDefault="00B17AE1" w:rsidP="00481F0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01.11.2021</w:t>
            </w:r>
          </w:p>
        </w:tc>
        <w:tc>
          <w:tcPr>
            <w:tcW w:w="850" w:type="dxa"/>
          </w:tcPr>
          <w:p w:rsidR="00B17AE1" w:rsidRDefault="00B17AE1"/>
        </w:tc>
        <w:tc>
          <w:tcPr>
            <w:tcW w:w="794" w:type="dxa"/>
          </w:tcPr>
          <w:p w:rsidR="00B17AE1" w:rsidRDefault="00B17AE1">
            <w:r w:rsidRPr="00A25759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815" w:type="dxa"/>
          </w:tcPr>
          <w:p w:rsidR="00B17AE1" w:rsidRPr="00C53CF6" w:rsidRDefault="00B17AE1" w:rsidP="00C53CF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7701">
              <w:rPr>
                <w:rFonts w:ascii="Times New Roman" w:hAnsi="Times New Roman" w:cs="Times New Roman"/>
                <w:sz w:val="20"/>
              </w:rPr>
              <w:t>Проектирование и строительство сети уличного освещения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Уссурийск, ул. Выгонная, в границах от д. № 104 по ул. Чичерина до дома № 3 по ул. Выгонная</w:t>
            </w:r>
          </w:p>
        </w:tc>
        <w:tc>
          <w:tcPr>
            <w:tcW w:w="1275" w:type="dxa"/>
          </w:tcPr>
          <w:p w:rsidR="00B17AE1" w:rsidRDefault="00B17AE1" w:rsidP="00B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214,1</w:t>
            </w:r>
          </w:p>
          <w:p w:rsidR="00B17AE1" w:rsidRDefault="00B17AE1"/>
        </w:tc>
        <w:tc>
          <w:tcPr>
            <w:tcW w:w="1458" w:type="dxa"/>
          </w:tcPr>
          <w:p w:rsidR="00B17AE1" w:rsidRDefault="00B17AE1" w:rsidP="00B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  <w:p w:rsidR="00B17AE1" w:rsidRDefault="00B17AE1"/>
        </w:tc>
        <w:tc>
          <w:tcPr>
            <w:tcW w:w="1348" w:type="dxa"/>
          </w:tcPr>
          <w:p w:rsidR="00B17AE1" w:rsidRDefault="00B17AE1" w:rsidP="00B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  <w:p w:rsidR="00B17AE1" w:rsidRPr="00C53CF6" w:rsidRDefault="00B17AE1" w:rsidP="00C53CF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B17AE1" w:rsidRDefault="00B17AE1" w:rsidP="00B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  <w:p w:rsidR="00B17AE1" w:rsidRPr="00C53CF6" w:rsidRDefault="00B17AE1" w:rsidP="00B1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13" w:rsidRPr="00C53CF6" w:rsidTr="00C53CF6">
        <w:tc>
          <w:tcPr>
            <w:tcW w:w="460" w:type="dxa"/>
          </w:tcPr>
          <w:p w:rsidR="00DB7913" w:rsidRPr="00C53CF6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29" w:type="dxa"/>
          </w:tcPr>
          <w:p w:rsid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сети уличного освещения: г. Уссурийск, тротуар по ул.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границах от Выгонная до ул. Ушакова</w:t>
            </w:r>
            <w:proofErr w:type="gramEnd"/>
          </w:p>
          <w:p w:rsidR="00DB7913" w:rsidRPr="004D483E" w:rsidRDefault="00DB7913" w:rsidP="00DB79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DB7913" w:rsidRPr="007A60D1" w:rsidRDefault="00DB7913" w:rsidP="00C53C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</w:tc>
        <w:tc>
          <w:tcPr>
            <w:tcW w:w="1096" w:type="dxa"/>
          </w:tcPr>
          <w:p w:rsidR="00DB7913" w:rsidRPr="004D483E" w:rsidRDefault="00DB7913" w:rsidP="0014352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50" w:type="dxa"/>
          </w:tcPr>
          <w:p w:rsidR="00DB7913" w:rsidRDefault="00DB7913" w:rsidP="00143524">
            <w:r>
              <w:t>30.08.2021</w:t>
            </w:r>
          </w:p>
        </w:tc>
        <w:tc>
          <w:tcPr>
            <w:tcW w:w="794" w:type="dxa"/>
          </w:tcPr>
          <w:p w:rsidR="00DB7913" w:rsidRDefault="00DB7913" w:rsidP="00143524">
            <w:r w:rsidRPr="00A25759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815" w:type="dxa"/>
          </w:tcPr>
          <w:p w:rsidR="00DB7913" w:rsidRDefault="00DB7913" w:rsidP="00B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сети уличного освещения: </w:t>
            </w:r>
          </w:p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1407,56</w:t>
            </w:r>
          </w:p>
        </w:tc>
        <w:tc>
          <w:tcPr>
            <w:tcW w:w="1458" w:type="dxa"/>
          </w:tcPr>
          <w:p w:rsid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1407,56</w:t>
            </w:r>
          </w:p>
        </w:tc>
        <w:tc>
          <w:tcPr>
            <w:tcW w:w="1348" w:type="dxa"/>
          </w:tcPr>
          <w:p w:rsid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1407,56</w:t>
            </w:r>
          </w:p>
        </w:tc>
        <w:tc>
          <w:tcPr>
            <w:tcW w:w="1939" w:type="dxa"/>
          </w:tcPr>
          <w:p w:rsid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1407,56</w:t>
            </w:r>
          </w:p>
        </w:tc>
      </w:tr>
      <w:tr w:rsidR="00DB7913" w:rsidRPr="00C53CF6" w:rsidTr="00C53CF6">
        <w:tc>
          <w:tcPr>
            <w:tcW w:w="460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9" w:type="dxa"/>
          </w:tcPr>
          <w:p w:rsid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сети уличного освещения: г. Уссурийск, тротуар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ул.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границах от Выгонная до ул. Ушакова</w:t>
            </w:r>
            <w:proofErr w:type="gramEnd"/>
          </w:p>
          <w:p w:rsidR="00DB7913" w:rsidRDefault="00DB7913" w:rsidP="00B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13" w:rsidRPr="00A71A04" w:rsidRDefault="00DB7913" w:rsidP="00C53C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0E">
              <w:rPr>
                <w:rFonts w:ascii="Times New Roman" w:hAnsi="Times New Roman"/>
              </w:rPr>
              <w:lastRenderedPageBreak/>
              <w:t>МУП «Уссурийск-Электросеть»</w:t>
            </w:r>
          </w:p>
        </w:tc>
        <w:tc>
          <w:tcPr>
            <w:tcW w:w="1096" w:type="dxa"/>
          </w:tcPr>
          <w:p w:rsidR="00DB7913" w:rsidRDefault="00DB7913" w:rsidP="00481F0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850" w:type="dxa"/>
          </w:tcPr>
          <w:p w:rsidR="00DB7913" w:rsidRDefault="00DB7913" w:rsidP="00481F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794" w:type="dxa"/>
          </w:tcPr>
          <w:p w:rsidR="00DB7913" w:rsidRDefault="00DB7913" w:rsidP="00481F0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1815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наружного освещения с комплектом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275" w:type="dxa"/>
          </w:tcPr>
          <w:p w:rsidR="00DB7913" w:rsidRDefault="00DB7913" w:rsidP="00DB7913">
            <w:pPr>
              <w:jc w:val="center"/>
            </w:pPr>
            <w:r w:rsidRPr="008B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1487,90</w:t>
            </w:r>
          </w:p>
        </w:tc>
        <w:tc>
          <w:tcPr>
            <w:tcW w:w="1458" w:type="dxa"/>
          </w:tcPr>
          <w:p w:rsidR="00DB7913" w:rsidRDefault="00DB7913" w:rsidP="00DB7913">
            <w:pPr>
              <w:jc w:val="center"/>
            </w:pPr>
            <w:r w:rsidRPr="008B5999">
              <w:rPr>
                <w:rFonts w:ascii="Times New Roman" w:hAnsi="Times New Roman" w:cs="Times New Roman"/>
                <w:sz w:val="24"/>
                <w:szCs w:val="24"/>
              </w:rPr>
              <w:t>1487,90</w:t>
            </w:r>
          </w:p>
        </w:tc>
        <w:tc>
          <w:tcPr>
            <w:tcW w:w="1348" w:type="dxa"/>
          </w:tcPr>
          <w:p w:rsidR="00DB7913" w:rsidRDefault="00DB7913" w:rsidP="00DB7913">
            <w:pPr>
              <w:jc w:val="center"/>
            </w:pPr>
            <w:r w:rsidRPr="008B5999">
              <w:rPr>
                <w:rFonts w:ascii="Times New Roman" w:hAnsi="Times New Roman" w:cs="Times New Roman"/>
                <w:sz w:val="24"/>
                <w:szCs w:val="24"/>
              </w:rPr>
              <w:t>1487,90</w:t>
            </w:r>
          </w:p>
        </w:tc>
        <w:tc>
          <w:tcPr>
            <w:tcW w:w="1939" w:type="dxa"/>
          </w:tcPr>
          <w:p w:rsidR="00DB7913" w:rsidRDefault="00DB7913" w:rsidP="00DB7913">
            <w:pPr>
              <w:jc w:val="center"/>
            </w:pPr>
            <w:r w:rsidRPr="008B5999">
              <w:rPr>
                <w:rFonts w:ascii="Times New Roman" w:hAnsi="Times New Roman" w:cs="Times New Roman"/>
                <w:sz w:val="24"/>
                <w:szCs w:val="24"/>
              </w:rPr>
              <w:t>1487,90</w:t>
            </w:r>
          </w:p>
        </w:tc>
      </w:tr>
      <w:tr w:rsidR="00DB7913" w:rsidRPr="00C53CF6" w:rsidTr="00C53CF6">
        <w:tc>
          <w:tcPr>
            <w:tcW w:w="460" w:type="dxa"/>
          </w:tcPr>
          <w:p w:rsidR="00DB7913" w:rsidRDefault="00DB7913" w:rsidP="00900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29" w:type="dxa"/>
          </w:tcPr>
          <w:p w:rsid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сети уличного освещения "НЛЭП" 0,4 кВ наружное освещение от ТП N 402 (ул.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15Б) ул.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Выгонной), проезд от ул.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 до ул. Кушнира, спортивная площадка, дворы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NN 13, 15, 17, 21, 23, проезд к гаражам (инв. 888367), с устройством участка линии от 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дома N 3 по ул. Выгонная</w:t>
            </w:r>
          </w:p>
          <w:p w:rsidR="00DB7913" w:rsidRPr="007A60D1" w:rsidRDefault="00DB7913" w:rsidP="00DB79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0E">
              <w:rPr>
                <w:rFonts w:ascii="Times New Roman" w:hAnsi="Times New Roman"/>
              </w:rPr>
              <w:lastRenderedPageBreak/>
              <w:t>МУП «Уссурийск-Электросеть»</w:t>
            </w:r>
          </w:p>
        </w:tc>
        <w:tc>
          <w:tcPr>
            <w:tcW w:w="1096" w:type="dxa"/>
          </w:tcPr>
          <w:p w:rsidR="00DB7913" w:rsidRDefault="00DB7913" w:rsidP="00481F0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850" w:type="dxa"/>
          </w:tcPr>
          <w:p w:rsidR="00DB7913" w:rsidRDefault="00DB7913" w:rsidP="00481F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794" w:type="dxa"/>
          </w:tcPr>
          <w:p w:rsidR="00DB7913" w:rsidRDefault="00DB7913" w:rsidP="00481F0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1815" w:type="dxa"/>
          </w:tcPr>
          <w:p w:rsidR="00DB7913" w:rsidRDefault="00DB7913" w:rsidP="00D03B4D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наружного освещения с комплектом учета и управления</w:t>
            </w:r>
          </w:p>
        </w:tc>
        <w:tc>
          <w:tcPr>
            <w:tcW w:w="1275" w:type="dxa"/>
          </w:tcPr>
          <w:p w:rsidR="00DB7913" w:rsidRDefault="00DB7913" w:rsidP="00DB7913">
            <w:pPr>
              <w:jc w:val="center"/>
            </w:pPr>
            <w:r w:rsidRPr="00DD1744">
              <w:rPr>
                <w:rFonts w:ascii="Times New Roman" w:hAnsi="Times New Roman" w:cs="Times New Roman"/>
                <w:sz w:val="24"/>
                <w:szCs w:val="24"/>
              </w:rPr>
              <w:t>643,25</w:t>
            </w:r>
          </w:p>
        </w:tc>
        <w:tc>
          <w:tcPr>
            <w:tcW w:w="1458" w:type="dxa"/>
          </w:tcPr>
          <w:p w:rsidR="00DB7913" w:rsidRDefault="00DB7913" w:rsidP="00DB7913">
            <w:pPr>
              <w:jc w:val="center"/>
            </w:pPr>
            <w:r w:rsidRPr="00DD1744">
              <w:rPr>
                <w:rFonts w:ascii="Times New Roman" w:hAnsi="Times New Roman" w:cs="Times New Roman"/>
                <w:sz w:val="24"/>
                <w:szCs w:val="24"/>
              </w:rPr>
              <w:t>643,25</w:t>
            </w:r>
          </w:p>
        </w:tc>
        <w:tc>
          <w:tcPr>
            <w:tcW w:w="1348" w:type="dxa"/>
          </w:tcPr>
          <w:p w:rsidR="00DB7913" w:rsidRDefault="00DB7913" w:rsidP="00DB7913">
            <w:pPr>
              <w:jc w:val="center"/>
            </w:pPr>
            <w:r w:rsidRPr="00DD1744">
              <w:rPr>
                <w:rFonts w:ascii="Times New Roman" w:hAnsi="Times New Roman" w:cs="Times New Roman"/>
                <w:sz w:val="24"/>
                <w:szCs w:val="24"/>
              </w:rPr>
              <w:t>643,25</w:t>
            </w:r>
          </w:p>
        </w:tc>
        <w:tc>
          <w:tcPr>
            <w:tcW w:w="1939" w:type="dxa"/>
          </w:tcPr>
          <w:p w:rsidR="00DB7913" w:rsidRDefault="00DB7913" w:rsidP="00DB7913">
            <w:pPr>
              <w:jc w:val="center"/>
            </w:pPr>
            <w:r w:rsidRPr="00DD1744">
              <w:rPr>
                <w:rFonts w:ascii="Times New Roman" w:hAnsi="Times New Roman" w:cs="Times New Roman"/>
                <w:sz w:val="24"/>
                <w:szCs w:val="24"/>
              </w:rPr>
              <w:t>643,25</w:t>
            </w:r>
          </w:p>
        </w:tc>
      </w:tr>
      <w:tr w:rsidR="00DB7913" w:rsidRPr="00C53CF6" w:rsidTr="00C53CF6">
        <w:tc>
          <w:tcPr>
            <w:tcW w:w="460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29" w:type="dxa"/>
          </w:tcPr>
          <w:p w:rsid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сети уличного освещения: "НЛЭП 0,4 кВ наружное освещение от ТП N 717, ул. Воровского, 103А, ул. Воровского (от ул. Слободской до ул. Русской),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Слободская от ул. Воровского до ул. Полушкина", инвентарный N 888317, с устройством участка линии освещения по ул. Ломоносова в границах от проспекта Блюхера до ул. Воровского в г. Уссурийске</w:t>
            </w:r>
          </w:p>
          <w:p w:rsidR="00DB7913" w:rsidRP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0E">
              <w:rPr>
                <w:rFonts w:ascii="Times New Roman" w:hAnsi="Times New Roman"/>
              </w:rPr>
              <w:lastRenderedPageBreak/>
              <w:t>МУП «Уссурийск-Электросеть»</w:t>
            </w:r>
          </w:p>
        </w:tc>
        <w:tc>
          <w:tcPr>
            <w:tcW w:w="1096" w:type="dxa"/>
          </w:tcPr>
          <w:p w:rsidR="00DB7913" w:rsidRDefault="00DB7913" w:rsidP="00DB791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850" w:type="dxa"/>
          </w:tcPr>
          <w:p w:rsidR="00DB7913" w:rsidRDefault="00DB7913" w:rsidP="00481F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794" w:type="dxa"/>
          </w:tcPr>
          <w:p w:rsidR="00DB7913" w:rsidRDefault="00DB7913" w:rsidP="00DB791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1815" w:type="dxa"/>
          </w:tcPr>
          <w:p w:rsidR="00DB7913" w:rsidRDefault="00DB7913" w:rsidP="00DB791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наружного освещения с комплектом учета и управления </w:t>
            </w:r>
          </w:p>
        </w:tc>
        <w:tc>
          <w:tcPr>
            <w:tcW w:w="1275" w:type="dxa"/>
          </w:tcPr>
          <w:p w:rsidR="00DB7913" w:rsidRDefault="00DB7913">
            <w:r w:rsidRPr="00774E60">
              <w:rPr>
                <w:rFonts w:ascii="Times New Roman" w:hAnsi="Times New Roman" w:cs="Times New Roman"/>
                <w:sz w:val="24"/>
                <w:szCs w:val="24"/>
              </w:rPr>
              <w:t>1328,52</w:t>
            </w:r>
          </w:p>
        </w:tc>
        <w:tc>
          <w:tcPr>
            <w:tcW w:w="1458" w:type="dxa"/>
          </w:tcPr>
          <w:p w:rsidR="00DB7913" w:rsidRDefault="00DB7913">
            <w:r w:rsidRPr="00774E60">
              <w:rPr>
                <w:rFonts w:ascii="Times New Roman" w:hAnsi="Times New Roman" w:cs="Times New Roman"/>
                <w:sz w:val="24"/>
                <w:szCs w:val="24"/>
              </w:rPr>
              <w:t>1328,52</w:t>
            </w:r>
          </w:p>
        </w:tc>
        <w:tc>
          <w:tcPr>
            <w:tcW w:w="1348" w:type="dxa"/>
          </w:tcPr>
          <w:p w:rsidR="00DB7913" w:rsidRDefault="00DB7913">
            <w:r w:rsidRPr="00774E60">
              <w:rPr>
                <w:rFonts w:ascii="Times New Roman" w:hAnsi="Times New Roman" w:cs="Times New Roman"/>
                <w:sz w:val="24"/>
                <w:szCs w:val="24"/>
              </w:rPr>
              <w:t>1328,52</w:t>
            </w:r>
          </w:p>
        </w:tc>
        <w:tc>
          <w:tcPr>
            <w:tcW w:w="1939" w:type="dxa"/>
          </w:tcPr>
          <w:p w:rsidR="00DB7913" w:rsidRDefault="00DB7913">
            <w:r w:rsidRPr="00774E60">
              <w:rPr>
                <w:rFonts w:ascii="Times New Roman" w:hAnsi="Times New Roman" w:cs="Times New Roman"/>
                <w:sz w:val="24"/>
                <w:szCs w:val="24"/>
              </w:rPr>
              <w:t>1328,52</w:t>
            </w:r>
          </w:p>
        </w:tc>
      </w:tr>
      <w:tr w:rsidR="00DB7913" w:rsidRPr="00C53CF6" w:rsidTr="00C53CF6">
        <w:tc>
          <w:tcPr>
            <w:tcW w:w="460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29" w:type="dxa"/>
          </w:tcPr>
          <w:p w:rsidR="00DB7913" w:rsidRDefault="00DB7913">
            <w:r w:rsidRPr="0026558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размещение наружного освещения на опорах АО "ДРСК" по адресу: с. </w:t>
            </w:r>
            <w:proofErr w:type="spellStart"/>
            <w:r w:rsidRPr="00265583">
              <w:rPr>
                <w:rFonts w:ascii="Times New Roman" w:hAnsi="Times New Roman" w:cs="Times New Roman"/>
                <w:sz w:val="24"/>
                <w:szCs w:val="24"/>
              </w:rPr>
              <w:t>Корсаковка</w:t>
            </w:r>
            <w:proofErr w:type="spellEnd"/>
            <w:r w:rsidRPr="00265583">
              <w:rPr>
                <w:rFonts w:ascii="Times New Roman" w:hAnsi="Times New Roman" w:cs="Times New Roman"/>
                <w:sz w:val="24"/>
                <w:szCs w:val="24"/>
              </w:rPr>
              <w:t xml:space="preserve">, ул. Кирова от </w:t>
            </w:r>
            <w:r w:rsidRPr="0026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перекрестка с ул. </w:t>
            </w:r>
            <w:proofErr w:type="gramStart"/>
            <w:r w:rsidRPr="00265583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265583">
              <w:rPr>
                <w:rFonts w:ascii="Times New Roman" w:hAnsi="Times New Roman" w:cs="Times New Roman"/>
                <w:sz w:val="24"/>
                <w:szCs w:val="24"/>
              </w:rPr>
              <w:t xml:space="preserve"> до перекрестка с ул. Ленина, по ул. Ленина от перекрестка с ул. Кирова до перекрестка с ул. Школьной, ул. Комсомольская</w:t>
            </w:r>
          </w:p>
        </w:tc>
        <w:tc>
          <w:tcPr>
            <w:tcW w:w="1115" w:type="dxa"/>
          </w:tcPr>
          <w:p w:rsidR="00DB7913" w:rsidRDefault="00DB7913" w:rsidP="00C53C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0E">
              <w:rPr>
                <w:rFonts w:ascii="Times New Roman" w:hAnsi="Times New Roman"/>
              </w:rPr>
              <w:lastRenderedPageBreak/>
              <w:t>МУП «Уссурийск-Электросеть»</w:t>
            </w:r>
          </w:p>
        </w:tc>
        <w:tc>
          <w:tcPr>
            <w:tcW w:w="1096" w:type="dxa"/>
          </w:tcPr>
          <w:p w:rsidR="00DB7913" w:rsidRDefault="00DB7913" w:rsidP="0014352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850" w:type="dxa"/>
          </w:tcPr>
          <w:p w:rsidR="00DB7913" w:rsidRDefault="00DB7913" w:rsidP="00143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794" w:type="dxa"/>
          </w:tcPr>
          <w:p w:rsidR="00DB7913" w:rsidRDefault="00DB7913" w:rsidP="0014352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1815" w:type="dxa"/>
          </w:tcPr>
          <w:p w:rsidR="00DB7913" w:rsidRDefault="00DB7913" w:rsidP="00DB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размещение наружного освещения на опорах АО "ДРСК"</w:t>
            </w:r>
          </w:p>
          <w:p w:rsidR="00DB7913" w:rsidRDefault="00DB7913" w:rsidP="00D03B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7913" w:rsidRDefault="00DB7913" w:rsidP="00DB7913">
            <w:pPr>
              <w:jc w:val="center"/>
            </w:pPr>
            <w:r w:rsidRPr="009B4289">
              <w:rPr>
                <w:rFonts w:ascii="Times New Roman" w:hAnsi="Times New Roman" w:cs="Times New Roman"/>
                <w:sz w:val="24"/>
                <w:szCs w:val="24"/>
              </w:rPr>
              <w:t>2552,20</w:t>
            </w:r>
          </w:p>
        </w:tc>
        <w:tc>
          <w:tcPr>
            <w:tcW w:w="1458" w:type="dxa"/>
          </w:tcPr>
          <w:p w:rsidR="00DB7913" w:rsidRDefault="00DB7913" w:rsidP="00DB7913">
            <w:pPr>
              <w:jc w:val="center"/>
            </w:pPr>
            <w:r w:rsidRPr="009B4289">
              <w:rPr>
                <w:rFonts w:ascii="Times New Roman" w:hAnsi="Times New Roman" w:cs="Times New Roman"/>
                <w:sz w:val="24"/>
                <w:szCs w:val="24"/>
              </w:rPr>
              <w:t>2552,20</w:t>
            </w:r>
          </w:p>
        </w:tc>
        <w:tc>
          <w:tcPr>
            <w:tcW w:w="1348" w:type="dxa"/>
          </w:tcPr>
          <w:p w:rsidR="00DB7913" w:rsidRDefault="00DB7913" w:rsidP="00DB7913">
            <w:pPr>
              <w:jc w:val="center"/>
            </w:pPr>
            <w:r w:rsidRPr="009B4289">
              <w:rPr>
                <w:rFonts w:ascii="Times New Roman" w:hAnsi="Times New Roman" w:cs="Times New Roman"/>
                <w:sz w:val="24"/>
                <w:szCs w:val="24"/>
              </w:rPr>
              <w:t>2552,20</w:t>
            </w:r>
          </w:p>
        </w:tc>
        <w:tc>
          <w:tcPr>
            <w:tcW w:w="1939" w:type="dxa"/>
          </w:tcPr>
          <w:p w:rsidR="00DB7913" w:rsidRDefault="00DB7913" w:rsidP="00DB7913">
            <w:pPr>
              <w:jc w:val="center"/>
            </w:pPr>
            <w:r w:rsidRPr="009B4289">
              <w:rPr>
                <w:rFonts w:ascii="Times New Roman" w:hAnsi="Times New Roman" w:cs="Times New Roman"/>
                <w:sz w:val="24"/>
                <w:szCs w:val="24"/>
              </w:rPr>
              <w:t>2552,20</w:t>
            </w: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29" w:type="dxa"/>
          </w:tcPr>
          <w:p w:rsidR="005E1772" w:rsidRDefault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сети уличного освещения: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г. Уссурийск, по ул. Ленина, в границах от ул. Комсомольская до ул. Амурская</w:t>
            </w:r>
          </w:p>
        </w:tc>
        <w:tc>
          <w:tcPr>
            <w:tcW w:w="1115" w:type="dxa"/>
          </w:tcPr>
          <w:p w:rsidR="005E1772" w:rsidRDefault="005E1772" w:rsidP="00481F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</w:tc>
        <w:tc>
          <w:tcPr>
            <w:tcW w:w="1096" w:type="dxa"/>
          </w:tcPr>
          <w:p w:rsidR="005E1772" w:rsidRDefault="005E1772" w:rsidP="00481F0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850" w:type="dxa"/>
          </w:tcPr>
          <w:p w:rsidR="005E1772" w:rsidRDefault="005E1772" w:rsidP="00481F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794" w:type="dxa"/>
          </w:tcPr>
          <w:p w:rsidR="005E1772" w:rsidRDefault="005E1772" w:rsidP="00481F0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815" w:type="dxa"/>
          </w:tcPr>
          <w:p w:rsidR="005E1772" w:rsidRPr="007A60D1" w:rsidRDefault="005E1772" w:rsidP="00D03B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сети уличного освещения: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1275" w:type="dxa"/>
          </w:tcPr>
          <w:p w:rsidR="005E1772" w:rsidRDefault="005E1772" w:rsidP="005E1772">
            <w:pPr>
              <w:jc w:val="center"/>
            </w:pPr>
            <w:r w:rsidRPr="00032E59">
              <w:rPr>
                <w:rFonts w:ascii="Times New Roman" w:hAnsi="Times New Roman" w:cs="Times New Roman"/>
                <w:sz w:val="24"/>
                <w:szCs w:val="24"/>
              </w:rPr>
              <w:t>459,28</w:t>
            </w:r>
          </w:p>
        </w:tc>
        <w:tc>
          <w:tcPr>
            <w:tcW w:w="1458" w:type="dxa"/>
          </w:tcPr>
          <w:p w:rsidR="005E1772" w:rsidRDefault="005E1772" w:rsidP="005E1772">
            <w:pPr>
              <w:jc w:val="center"/>
            </w:pPr>
            <w:r w:rsidRPr="00032E59">
              <w:rPr>
                <w:rFonts w:ascii="Times New Roman" w:hAnsi="Times New Roman" w:cs="Times New Roman"/>
                <w:sz w:val="24"/>
                <w:szCs w:val="24"/>
              </w:rPr>
              <w:t>459,28</w:t>
            </w:r>
          </w:p>
        </w:tc>
        <w:tc>
          <w:tcPr>
            <w:tcW w:w="1348" w:type="dxa"/>
          </w:tcPr>
          <w:p w:rsidR="005E1772" w:rsidRDefault="005E1772" w:rsidP="005E1772">
            <w:pPr>
              <w:jc w:val="center"/>
            </w:pPr>
            <w:r w:rsidRPr="00032E59">
              <w:rPr>
                <w:rFonts w:ascii="Times New Roman" w:hAnsi="Times New Roman" w:cs="Times New Roman"/>
                <w:sz w:val="24"/>
                <w:szCs w:val="24"/>
              </w:rPr>
              <w:t>459,28</w:t>
            </w:r>
          </w:p>
        </w:tc>
        <w:tc>
          <w:tcPr>
            <w:tcW w:w="1939" w:type="dxa"/>
          </w:tcPr>
          <w:p w:rsidR="005E1772" w:rsidRDefault="005E1772" w:rsidP="005E1772">
            <w:pPr>
              <w:jc w:val="center"/>
            </w:pPr>
            <w:r w:rsidRPr="00032E59">
              <w:rPr>
                <w:rFonts w:ascii="Times New Roman" w:hAnsi="Times New Roman" w:cs="Times New Roman"/>
                <w:sz w:val="24"/>
                <w:szCs w:val="24"/>
              </w:rPr>
              <w:t>459,28</w:t>
            </w: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уличного освещения: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г. Уссурийск, по ул. Амурская, в границах от ул. Кирова до ул. Ленина</w:t>
            </w:r>
          </w:p>
          <w:p w:rsidR="005E1772" w:rsidRDefault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E1772" w:rsidRDefault="005E1772" w:rsidP="001435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0E">
              <w:rPr>
                <w:rFonts w:ascii="Times New Roman" w:hAnsi="Times New Roman"/>
              </w:rPr>
              <w:lastRenderedPageBreak/>
              <w:t>МУП «Уссурий</w:t>
            </w:r>
            <w:r w:rsidRPr="0018750E">
              <w:rPr>
                <w:rFonts w:ascii="Times New Roman" w:hAnsi="Times New Roman"/>
              </w:rPr>
              <w:lastRenderedPageBreak/>
              <w:t>ск-Электросеть»</w:t>
            </w:r>
          </w:p>
        </w:tc>
        <w:tc>
          <w:tcPr>
            <w:tcW w:w="1096" w:type="dxa"/>
          </w:tcPr>
          <w:p w:rsidR="005E1772" w:rsidRDefault="005E1772" w:rsidP="0014352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30.08.2021</w:t>
            </w:r>
          </w:p>
        </w:tc>
        <w:tc>
          <w:tcPr>
            <w:tcW w:w="850" w:type="dxa"/>
          </w:tcPr>
          <w:p w:rsidR="005E1772" w:rsidRDefault="005E1772" w:rsidP="00143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794" w:type="dxa"/>
          </w:tcPr>
          <w:p w:rsidR="005E1772" w:rsidRDefault="005E1772" w:rsidP="0014352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815" w:type="dxa"/>
          </w:tcPr>
          <w:p w:rsidR="005E1772" w:rsidRPr="007A60D1" w:rsidRDefault="005E1772" w:rsidP="00900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 сети уличного освещения: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1275" w:type="dxa"/>
          </w:tcPr>
          <w:p w:rsidR="005E1772" w:rsidRDefault="005E1772" w:rsidP="005E1772">
            <w:pPr>
              <w:jc w:val="center"/>
            </w:pPr>
            <w:r w:rsidRPr="00D5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344,04</w:t>
            </w:r>
          </w:p>
        </w:tc>
        <w:tc>
          <w:tcPr>
            <w:tcW w:w="1458" w:type="dxa"/>
          </w:tcPr>
          <w:p w:rsidR="005E1772" w:rsidRDefault="005E1772" w:rsidP="005E1772">
            <w:pPr>
              <w:jc w:val="center"/>
            </w:pPr>
            <w:r w:rsidRPr="00D56565">
              <w:rPr>
                <w:rFonts w:ascii="Times New Roman" w:hAnsi="Times New Roman" w:cs="Times New Roman"/>
                <w:sz w:val="24"/>
                <w:szCs w:val="24"/>
              </w:rPr>
              <w:t>344,04</w:t>
            </w:r>
          </w:p>
        </w:tc>
        <w:tc>
          <w:tcPr>
            <w:tcW w:w="1348" w:type="dxa"/>
          </w:tcPr>
          <w:p w:rsidR="005E1772" w:rsidRDefault="005E1772" w:rsidP="005E1772">
            <w:pPr>
              <w:jc w:val="center"/>
            </w:pPr>
            <w:r w:rsidRPr="00D56565">
              <w:rPr>
                <w:rFonts w:ascii="Times New Roman" w:hAnsi="Times New Roman" w:cs="Times New Roman"/>
                <w:sz w:val="24"/>
                <w:szCs w:val="24"/>
              </w:rPr>
              <w:t>344,04</w:t>
            </w:r>
          </w:p>
        </w:tc>
        <w:tc>
          <w:tcPr>
            <w:tcW w:w="1939" w:type="dxa"/>
          </w:tcPr>
          <w:p w:rsidR="005E1772" w:rsidRDefault="005E1772" w:rsidP="005E1772">
            <w:pPr>
              <w:jc w:val="center"/>
            </w:pPr>
            <w:r w:rsidRPr="00D56565">
              <w:rPr>
                <w:rFonts w:ascii="Times New Roman" w:hAnsi="Times New Roman" w:cs="Times New Roman"/>
                <w:sz w:val="24"/>
                <w:szCs w:val="24"/>
              </w:rPr>
              <w:t>344,04</w:t>
            </w: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29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сети уличного освещения: УО от ТП-783, г. Уссурийск, по ул. Топоркова, в границах от ул. Блюхера до ул. Полушкина</w:t>
            </w:r>
          </w:p>
          <w:p w:rsidR="005E1772" w:rsidRDefault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E1772" w:rsidRDefault="005E1772" w:rsidP="001435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</w:tc>
        <w:tc>
          <w:tcPr>
            <w:tcW w:w="1096" w:type="dxa"/>
          </w:tcPr>
          <w:p w:rsidR="005E1772" w:rsidRDefault="005E1772" w:rsidP="0014352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850" w:type="dxa"/>
          </w:tcPr>
          <w:p w:rsidR="005E1772" w:rsidRDefault="005E1772" w:rsidP="00143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794" w:type="dxa"/>
          </w:tcPr>
          <w:p w:rsidR="005E1772" w:rsidRDefault="005E1772" w:rsidP="0014352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815" w:type="dxa"/>
          </w:tcPr>
          <w:p w:rsidR="005E1772" w:rsidRPr="007A60D1" w:rsidRDefault="005E1772" w:rsidP="00900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сети уличного освещения: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1275" w:type="dxa"/>
          </w:tcPr>
          <w:p w:rsidR="005E1772" w:rsidRDefault="005E1772">
            <w:r w:rsidRPr="003B16BF">
              <w:rPr>
                <w:rFonts w:ascii="Times New Roman" w:hAnsi="Times New Roman" w:cs="Times New Roman"/>
                <w:sz w:val="24"/>
                <w:szCs w:val="24"/>
              </w:rPr>
              <w:t>464,10</w:t>
            </w:r>
          </w:p>
        </w:tc>
        <w:tc>
          <w:tcPr>
            <w:tcW w:w="1458" w:type="dxa"/>
          </w:tcPr>
          <w:p w:rsidR="005E1772" w:rsidRDefault="005E1772">
            <w:r w:rsidRPr="003B16BF">
              <w:rPr>
                <w:rFonts w:ascii="Times New Roman" w:hAnsi="Times New Roman" w:cs="Times New Roman"/>
                <w:sz w:val="24"/>
                <w:szCs w:val="24"/>
              </w:rPr>
              <w:t>464,10</w:t>
            </w:r>
          </w:p>
        </w:tc>
        <w:tc>
          <w:tcPr>
            <w:tcW w:w="1348" w:type="dxa"/>
          </w:tcPr>
          <w:p w:rsidR="005E1772" w:rsidRDefault="005E1772">
            <w:r w:rsidRPr="003B16BF">
              <w:rPr>
                <w:rFonts w:ascii="Times New Roman" w:hAnsi="Times New Roman" w:cs="Times New Roman"/>
                <w:sz w:val="24"/>
                <w:szCs w:val="24"/>
              </w:rPr>
              <w:t>464,10</w:t>
            </w:r>
          </w:p>
        </w:tc>
        <w:tc>
          <w:tcPr>
            <w:tcW w:w="1939" w:type="dxa"/>
          </w:tcPr>
          <w:p w:rsidR="005E1772" w:rsidRDefault="005E1772">
            <w:r w:rsidRPr="003B16BF">
              <w:rPr>
                <w:rFonts w:ascii="Times New Roman" w:hAnsi="Times New Roman" w:cs="Times New Roman"/>
                <w:sz w:val="24"/>
                <w:szCs w:val="24"/>
              </w:rPr>
              <w:t>464,10</w:t>
            </w: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9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Монтажные работы по устройству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освещения от опор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ДРСК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Боголюбовка</w:t>
            </w:r>
            <w:proofErr w:type="spellEnd"/>
          </w:p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E1772" w:rsidRDefault="005E1772" w:rsidP="001435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0E">
              <w:rPr>
                <w:rFonts w:ascii="Times New Roman" w:hAnsi="Times New Roman"/>
              </w:rPr>
              <w:lastRenderedPageBreak/>
              <w:t>МУП «Уссурийск-</w:t>
            </w:r>
            <w:r w:rsidRPr="0018750E">
              <w:rPr>
                <w:rFonts w:ascii="Times New Roman" w:hAnsi="Times New Roman"/>
              </w:rPr>
              <w:lastRenderedPageBreak/>
              <w:t>Электросеть»</w:t>
            </w:r>
          </w:p>
        </w:tc>
        <w:tc>
          <w:tcPr>
            <w:tcW w:w="1096" w:type="dxa"/>
          </w:tcPr>
          <w:p w:rsidR="005E1772" w:rsidRDefault="005E1772" w:rsidP="0014352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30.08.2021</w:t>
            </w:r>
          </w:p>
        </w:tc>
        <w:tc>
          <w:tcPr>
            <w:tcW w:w="850" w:type="dxa"/>
          </w:tcPr>
          <w:p w:rsidR="005E1772" w:rsidRDefault="005E1772" w:rsidP="00143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794" w:type="dxa"/>
          </w:tcPr>
          <w:p w:rsidR="005E1772" w:rsidRDefault="005E1772" w:rsidP="0014352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815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Монтажные работы по 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наружного освещения от опор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ДРСК </w:t>
            </w:r>
          </w:p>
          <w:p w:rsidR="005E1772" w:rsidRDefault="005E1772" w:rsidP="00900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442,85</w:t>
            </w:r>
          </w:p>
          <w:p w:rsidR="005E1772" w:rsidRPr="003B16BF" w:rsidRDefault="005E1772" w:rsidP="005E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442,85</w:t>
            </w:r>
          </w:p>
          <w:p w:rsidR="005E1772" w:rsidRPr="003B16BF" w:rsidRDefault="005E1772" w:rsidP="005E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442,85</w:t>
            </w:r>
          </w:p>
          <w:p w:rsidR="005E1772" w:rsidRPr="003B16BF" w:rsidRDefault="005E1772" w:rsidP="005E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442,85</w:t>
            </w:r>
          </w:p>
          <w:p w:rsidR="005E1772" w:rsidRPr="003B16BF" w:rsidRDefault="005E1772" w:rsidP="005E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9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 по ул. Тупиковая в г. Уссурийске</w:t>
            </w:r>
          </w:p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E1772" w:rsidRDefault="005E1772" w:rsidP="001435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0E">
              <w:rPr>
                <w:rFonts w:ascii="Times New Roman" w:hAnsi="Times New Roman"/>
              </w:rPr>
              <w:t>МУП «Уссурийск-Электросеть»</w:t>
            </w:r>
          </w:p>
        </w:tc>
        <w:tc>
          <w:tcPr>
            <w:tcW w:w="1096" w:type="dxa"/>
          </w:tcPr>
          <w:p w:rsidR="005E1772" w:rsidRDefault="005E1772" w:rsidP="0014352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850" w:type="dxa"/>
          </w:tcPr>
          <w:p w:rsidR="005E1772" w:rsidRDefault="005E1772" w:rsidP="00143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794" w:type="dxa"/>
          </w:tcPr>
          <w:p w:rsidR="005E1772" w:rsidRDefault="005E1772" w:rsidP="0014352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815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1275" w:type="dxa"/>
          </w:tcPr>
          <w:p w:rsidR="005E1772" w:rsidRDefault="005E1772">
            <w:r w:rsidRPr="002B0A9B">
              <w:rPr>
                <w:rFonts w:ascii="Times New Roman" w:hAnsi="Times New Roman" w:cs="Times New Roman"/>
                <w:sz w:val="24"/>
                <w:szCs w:val="24"/>
              </w:rPr>
              <w:t>265,65</w:t>
            </w:r>
          </w:p>
        </w:tc>
        <w:tc>
          <w:tcPr>
            <w:tcW w:w="1458" w:type="dxa"/>
          </w:tcPr>
          <w:p w:rsidR="005E1772" w:rsidRDefault="005E1772">
            <w:r w:rsidRPr="002B0A9B">
              <w:rPr>
                <w:rFonts w:ascii="Times New Roman" w:hAnsi="Times New Roman" w:cs="Times New Roman"/>
                <w:sz w:val="24"/>
                <w:szCs w:val="24"/>
              </w:rPr>
              <w:t>265,65</w:t>
            </w:r>
          </w:p>
        </w:tc>
        <w:tc>
          <w:tcPr>
            <w:tcW w:w="1348" w:type="dxa"/>
          </w:tcPr>
          <w:p w:rsidR="005E1772" w:rsidRDefault="005E1772">
            <w:r w:rsidRPr="002B0A9B">
              <w:rPr>
                <w:rFonts w:ascii="Times New Roman" w:hAnsi="Times New Roman" w:cs="Times New Roman"/>
                <w:sz w:val="24"/>
                <w:szCs w:val="24"/>
              </w:rPr>
              <w:t>265,65</w:t>
            </w:r>
          </w:p>
        </w:tc>
        <w:tc>
          <w:tcPr>
            <w:tcW w:w="1939" w:type="dxa"/>
          </w:tcPr>
          <w:p w:rsidR="005E1772" w:rsidRDefault="005E1772">
            <w:r w:rsidRPr="002B0A9B">
              <w:rPr>
                <w:rFonts w:ascii="Times New Roman" w:hAnsi="Times New Roman" w:cs="Times New Roman"/>
                <w:sz w:val="24"/>
                <w:szCs w:val="24"/>
              </w:rPr>
              <w:t>265,65</w:t>
            </w:r>
          </w:p>
        </w:tc>
      </w:tr>
      <w:tr w:rsidR="00986E15" w:rsidRPr="00C53CF6" w:rsidTr="00C53CF6">
        <w:tc>
          <w:tcPr>
            <w:tcW w:w="460" w:type="dxa"/>
          </w:tcPr>
          <w:p w:rsidR="00986E15" w:rsidRPr="00C53CF6" w:rsidRDefault="00986E15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</w:tcPr>
          <w:p w:rsidR="00986E15" w:rsidRPr="00C53CF6" w:rsidRDefault="005E1772" w:rsidP="00900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исполнению задачи N 2: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освещения автомобильных дорог общего пользования местного значения Уссурийского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них</w:t>
            </w:r>
          </w:p>
        </w:tc>
      </w:tr>
      <w:tr w:rsidR="00986E15" w:rsidRPr="00C53CF6" w:rsidTr="005E1772">
        <w:trPr>
          <w:trHeight w:val="1902"/>
        </w:trPr>
        <w:tc>
          <w:tcPr>
            <w:tcW w:w="460" w:type="dxa"/>
          </w:tcPr>
          <w:p w:rsidR="00986E15" w:rsidRPr="00C53CF6" w:rsidRDefault="00900EE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6E15" w:rsidRPr="00C53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986E15" w:rsidRPr="00C53CF6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115" w:type="dxa"/>
          </w:tcPr>
          <w:p w:rsidR="00986E15" w:rsidRPr="00C53CF6" w:rsidRDefault="00900EE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096" w:type="dxa"/>
          </w:tcPr>
          <w:p w:rsidR="00986E15" w:rsidRPr="00C53CF6" w:rsidRDefault="00900EE1" w:rsidP="00C5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850" w:type="dxa"/>
          </w:tcPr>
          <w:p w:rsidR="00986E15" w:rsidRPr="00C53CF6" w:rsidRDefault="00986E15" w:rsidP="00C5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86E15" w:rsidRPr="00C53CF6" w:rsidRDefault="00900EE1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1815" w:type="dxa"/>
          </w:tcPr>
          <w:p w:rsidR="00986E15" w:rsidRPr="00C53CF6" w:rsidRDefault="00900EE1" w:rsidP="00900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275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33030,88</w:t>
            </w:r>
          </w:p>
          <w:p w:rsidR="00986E15" w:rsidRPr="00C53CF6" w:rsidRDefault="00986E15" w:rsidP="005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33030,88</w:t>
            </w:r>
          </w:p>
          <w:p w:rsidR="00986E15" w:rsidRPr="00C53CF6" w:rsidRDefault="00986E15" w:rsidP="005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86E15" w:rsidRPr="00C53CF6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21 821,61</w:t>
            </w:r>
          </w:p>
        </w:tc>
        <w:tc>
          <w:tcPr>
            <w:tcW w:w="1939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33030,88</w:t>
            </w:r>
          </w:p>
          <w:p w:rsidR="00986E15" w:rsidRPr="00C53CF6" w:rsidRDefault="00986E15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72" w:rsidRPr="00C53CF6" w:rsidTr="00C53CF6">
        <w:tc>
          <w:tcPr>
            <w:tcW w:w="460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9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обслуживанием и ремонтом объектов уличного освещения</w:t>
            </w:r>
          </w:p>
          <w:p w:rsidR="005E1772" w:rsidRPr="007A60D1" w:rsidRDefault="005E1772" w:rsidP="00C53C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жизнеобе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спечения</w:t>
            </w:r>
          </w:p>
        </w:tc>
        <w:tc>
          <w:tcPr>
            <w:tcW w:w="1096" w:type="dxa"/>
          </w:tcPr>
          <w:p w:rsidR="005E1772" w:rsidRDefault="005E1772" w:rsidP="00C53C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24.12.2021</w:t>
            </w:r>
          </w:p>
        </w:tc>
        <w:tc>
          <w:tcPr>
            <w:tcW w:w="850" w:type="dxa"/>
          </w:tcPr>
          <w:p w:rsidR="005E1772" w:rsidRDefault="005E1772" w:rsidP="00C5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24.12.2021-</w:t>
            </w:r>
          </w:p>
        </w:tc>
        <w:tc>
          <w:tcPr>
            <w:tcW w:w="1815" w:type="dxa"/>
          </w:tcPr>
          <w:p w:rsidR="005E1772" w:rsidRPr="007A60D1" w:rsidRDefault="005E1772" w:rsidP="00900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субсидирование автотранспортных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размещение расписание на остановочных пунктах</w:t>
            </w:r>
          </w:p>
        </w:tc>
        <w:tc>
          <w:tcPr>
            <w:tcW w:w="1275" w:type="dxa"/>
          </w:tcPr>
          <w:p w:rsidR="005E1772" w:rsidRDefault="005E1772" w:rsidP="005E1772">
            <w:pPr>
              <w:jc w:val="center"/>
            </w:pPr>
            <w:r w:rsidRPr="00D4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26542,66</w:t>
            </w:r>
          </w:p>
        </w:tc>
        <w:tc>
          <w:tcPr>
            <w:tcW w:w="1458" w:type="dxa"/>
          </w:tcPr>
          <w:p w:rsidR="005E1772" w:rsidRDefault="005E1772" w:rsidP="005E1772">
            <w:pPr>
              <w:jc w:val="center"/>
            </w:pPr>
            <w:r w:rsidRPr="00D45177">
              <w:rPr>
                <w:rFonts w:ascii="Times New Roman" w:hAnsi="Times New Roman" w:cs="Times New Roman"/>
                <w:sz w:val="24"/>
                <w:szCs w:val="24"/>
              </w:rPr>
              <w:t>26542,66</w:t>
            </w:r>
          </w:p>
        </w:tc>
        <w:tc>
          <w:tcPr>
            <w:tcW w:w="1348" w:type="dxa"/>
          </w:tcPr>
          <w:p w:rsidR="005E1772" w:rsidRPr="00C53CF6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18 898,99</w:t>
            </w:r>
          </w:p>
        </w:tc>
        <w:tc>
          <w:tcPr>
            <w:tcW w:w="1939" w:type="dxa"/>
          </w:tcPr>
          <w:p w:rsidR="005E1772" w:rsidRDefault="005E1772" w:rsidP="005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26542,66</w:t>
            </w:r>
          </w:p>
          <w:p w:rsidR="005E1772" w:rsidRDefault="005E1772" w:rsidP="00C5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F" w:rsidRPr="00276D89" w:rsidTr="00C53CF6">
        <w:tc>
          <w:tcPr>
            <w:tcW w:w="460" w:type="dxa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18564F" w:rsidRPr="00276D89" w:rsidTr="00C53CF6">
        <w:tc>
          <w:tcPr>
            <w:tcW w:w="460" w:type="dxa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</w:tcPr>
          <w:p w:rsidR="0018564F" w:rsidRPr="001F00EB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0EB">
              <w:rPr>
                <w:rFonts w:ascii="Times New Roman" w:hAnsi="Times New Roman" w:cs="Times New Roman"/>
                <w:sz w:val="24"/>
                <w:szCs w:val="24"/>
              </w:rPr>
              <w:t>отклонение по объемам финансирования</w:t>
            </w:r>
            <w:r w:rsidRPr="009224F5">
              <w:rPr>
                <w:rFonts w:ascii="Times New Roman" w:hAnsi="Times New Roman" w:cs="Times New Roman"/>
                <w:u w:val="single"/>
              </w:rPr>
              <w:t>не выявлено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9224F5">
              <w:rPr>
                <w:rFonts w:ascii="Times New Roman" w:hAnsi="Times New Roman" w:cs="Times New Roman"/>
              </w:rPr>
              <w:t>отклонение по  срокам</w:t>
            </w:r>
            <w:r>
              <w:rPr>
                <w:rFonts w:ascii="Times New Roman" w:hAnsi="Times New Roman" w:cs="Times New Roman"/>
                <w:u w:val="single"/>
              </w:rPr>
              <w:t xml:space="preserve"> не выявлено</w:t>
            </w:r>
          </w:p>
        </w:tc>
      </w:tr>
      <w:tr w:rsidR="0018564F" w:rsidRPr="00276D89" w:rsidTr="00C53CF6">
        <w:tc>
          <w:tcPr>
            <w:tcW w:w="460" w:type="dxa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10"/>
          </w:tcPr>
          <w:p w:rsidR="0018564F" w:rsidRPr="00276D89" w:rsidRDefault="0018564F" w:rsidP="0072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9">
              <w:rPr>
                <w:rFonts w:ascii="Times New Roman" w:hAnsi="Times New Roman" w:cs="Times New Roman"/>
                <w:sz w:val="24"/>
                <w:szCs w:val="24"/>
              </w:rPr>
              <w:t xml:space="preserve">Меры по минимизации отклонения по контрольному событию, оказывающего существенное воздействие на реализацию муниципальной программы (2): </w:t>
            </w:r>
            <w:r w:rsidRPr="00500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</w:tbl>
    <w:p w:rsidR="00C53CF6" w:rsidRDefault="00C53CF6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F0C" w:rsidRDefault="00B15F0C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F0C" w:rsidRDefault="00B15F0C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F0C" w:rsidRDefault="00B15F0C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F0C" w:rsidRDefault="00B15F0C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F0C" w:rsidRDefault="00B15F0C" w:rsidP="00563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8EC" w:rsidRDefault="004308EC" w:rsidP="00563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Литвинцев</w:t>
      </w:r>
      <w:proofErr w:type="spellEnd"/>
    </w:p>
    <w:p w:rsidR="00725821" w:rsidRPr="00FF220B" w:rsidRDefault="00B15F0C" w:rsidP="00B15F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Лелет</w:t>
      </w:r>
      <w:proofErr w:type="spellEnd"/>
    </w:p>
    <w:p w:rsidR="00B15F0C" w:rsidRPr="00FF220B" w:rsidRDefault="00B15F0C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32-07-88</w:t>
      </w:r>
    </w:p>
    <w:sectPr w:rsidR="00B15F0C" w:rsidRPr="00FF220B" w:rsidSect="00750E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E47"/>
    <w:rsid w:val="00000ED4"/>
    <w:rsid w:val="000104E4"/>
    <w:rsid w:val="000126B2"/>
    <w:rsid w:val="0001324D"/>
    <w:rsid w:val="00014642"/>
    <w:rsid w:val="0002381B"/>
    <w:rsid w:val="00032802"/>
    <w:rsid w:val="00065AED"/>
    <w:rsid w:val="00082777"/>
    <w:rsid w:val="000829C1"/>
    <w:rsid w:val="000A3CDB"/>
    <w:rsid w:val="000D0DCE"/>
    <w:rsid w:val="000D4199"/>
    <w:rsid w:val="000E1009"/>
    <w:rsid w:val="000E24FC"/>
    <w:rsid w:val="000E3341"/>
    <w:rsid w:val="000F2C15"/>
    <w:rsid w:val="000F36DC"/>
    <w:rsid w:val="000F782D"/>
    <w:rsid w:val="00100803"/>
    <w:rsid w:val="00101143"/>
    <w:rsid w:val="00101430"/>
    <w:rsid w:val="001017C3"/>
    <w:rsid w:val="001025E8"/>
    <w:rsid w:val="00106165"/>
    <w:rsid w:val="00122535"/>
    <w:rsid w:val="001434FE"/>
    <w:rsid w:val="00144FC6"/>
    <w:rsid w:val="001465F0"/>
    <w:rsid w:val="00146F2B"/>
    <w:rsid w:val="00157D70"/>
    <w:rsid w:val="00182952"/>
    <w:rsid w:val="0018564F"/>
    <w:rsid w:val="00187F1B"/>
    <w:rsid w:val="001B2187"/>
    <w:rsid w:val="001B6172"/>
    <w:rsid w:val="001C2205"/>
    <w:rsid w:val="001C2FDC"/>
    <w:rsid w:val="001C7558"/>
    <w:rsid w:val="001D0027"/>
    <w:rsid w:val="001D64FF"/>
    <w:rsid w:val="001E01FD"/>
    <w:rsid w:val="001F00EB"/>
    <w:rsid w:val="001F5DE8"/>
    <w:rsid w:val="00204BCD"/>
    <w:rsid w:val="00205A2B"/>
    <w:rsid w:val="002130B6"/>
    <w:rsid w:val="002171B3"/>
    <w:rsid w:val="00224995"/>
    <w:rsid w:val="00231AAE"/>
    <w:rsid w:val="00234100"/>
    <w:rsid w:val="002564E6"/>
    <w:rsid w:val="00267757"/>
    <w:rsid w:val="00274235"/>
    <w:rsid w:val="002746C6"/>
    <w:rsid w:val="00276D89"/>
    <w:rsid w:val="00277A06"/>
    <w:rsid w:val="00287500"/>
    <w:rsid w:val="002970A9"/>
    <w:rsid w:val="002A098E"/>
    <w:rsid w:val="002A0FAF"/>
    <w:rsid w:val="002A2775"/>
    <w:rsid w:val="002D6D44"/>
    <w:rsid w:val="002E0337"/>
    <w:rsid w:val="002E1FE8"/>
    <w:rsid w:val="002E6086"/>
    <w:rsid w:val="002E65A4"/>
    <w:rsid w:val="002F008F"/>
    <w:rsid w:val="00302124"/>
    <w:rsid w:val="00304745"/>
    <w:rsid w:val="00305D58"/>
    <w:rsid w:val="00311A21"/>
    <w:rsid w:val="003217E9"/>
    <w:rsid w:val="003259AA"/>
    <w:rsid w:val="003265A4"/>
    <w:rsid w:val="00331907"/>
    <w:rsid w:val="0033678C"/>
    <w:rsid w:val="00341DC4"/>
    <w:rsid w:val="00342CEB"/>
    <w:rsid w:val="003477C4"/>
    <w:rsid w:val="00351B76"/>
    <w:rsid w:val="00351E91"/>
    <w:rsid w:val="00352574"/>
    <w:rsid w:val="00353582"/>
    <w:rsid w:val="00355593"/>
    <w:rsid w:val="00371596"/>
    <w:rsid w:val="003728D3"/>
    <w:rsid w:val="00375ACF"/>
    <w:rsid w:val="00375DAB"/>
    <w:rsid w:val="00377FBE"/>
    <w:rsid w:val="00381B5E"/>
    <w:rsid w:val="00384AC9"/>
    <w:rsid w:val="00387367"/>
    <w:rsid w:val="0039559C"/>
    <w:rsid w:val="00397A69"/>
    <w:rsid w:val="003A1632"/>
    <w:rsid w:val="003A61B5"/>
    <w:rsid w:val="003B5223"/>
    <w:rsid w:val="003B6398"/>
    <w:rsid w:val="003E19C4"/>
    <w:rsid w:val="003E7AA2"/>
    <w:rsid w:val="003F3D2E"/>
    <w:rsid w:val="003F5F41"/>
    <w:rsid w:val="003F7C9C"/>
    <w:rsid w:val="00400FC5"/>
    <w:rsid w:val="00422C7D"/>
    <w:rsid w:val="004308EC"/>
    <w:rsid w:val="00434F2E"/>
    <w:rsid w:val="004472E2"/>
    <w:rsid w:val="004700F0"/>
    <w:rsid w:val="004761AF"/>
    <w:rsid w:val="0049038E"/>
    <w:rsid w:val="00494894"/>
    <w:rsid w:val="004A020F"/>
    <w:rsid w:val="004A2E5C"/>
    <w:rsid w:val="004B00FE"/>
    <w:rsid w:val="004B7576"/>
    <w:rsid w:val="004C23E8"/>
    <w:rsid w:val="004C26BB"/>
    <w:rsid w:val="004C2CD2"/>
    <w:rsid w:val="004C55D2"/>
    <w:rsid w:val="004D5557"/>
    <w:rsid w:val="004E7773"/>
    <w:rsid w:val="004F60D2"/>
    <w:rsid w:val="00500CED"/>
    <w:rsid w:val="00520739"/>
    <w:rsid w:val="005265E2"/>
    <w:rsid w:val="0053057B"/>
    <w:rsid w:val="00532B57"/>
    <w:rsid w:val="00532B92"/>
    <w:rsid w:val="0054607B"/>
    <w:rsid w:val="00555676"/>
    <w:rsid w:val="00557874"/>
    <w:rsid w:val="00561595"/>
    <w:rsid w:val="00562C51"/>
    <w:rsid w:val="00563A42"/>
    <w:rsid w:val="0058213E"/>
    <w:rsid w:val="00582267"/>
    <w:rsid w:val="005837D7"/>
    <w:rsid w:val="00585F4D"/>
    <w:rsid w:val="00593A8A"/>
    <w:rsid w:val="00596698"/>
    <w:rsid w:val="00596DBA"/>
    <w:rsid w:val="005A659A"/>
    <w:rsid w:val="005B4E51"/>
    <w:rsid w:val="005C3DBD"/>
    <w:rsid w:val="005C553A"/>
    <w:rsid w:val="005E1772"/>
    <w:rsid w:val="005E46A6"/>
    <w:rsid w:val="005E7185"/>
    <w:rsid w:val="005F02B9"/>
    <w:rsid w:val="00603CEB"/>
    <w:rsid w:val="006054E8"/>
    <w:rsid w:val="006054FD"/>
    <w:rsid w:val="006114B6"/>
    <w:rsid w:val="006213AB"/>
    <w:rsid w:val="006306C3"/>
    <w:rsid w:val="006364A4"/>
    <w:rsid w:val="006403DF"/>
    <w:rsid w:val="006411B9"/>
    <w:rsid w:val="0065143B"/>
    <w:rsid w:val="006569DF"/>
    <w:rsid w:val="00663F3A"/>
    <w:rsid w:val="006750A6"/>
    <w:rsid w:val="00677FEF"/>
    <w:rsid w:val="00682BDD"/>
    <w:rsid w:val="00686D13"/>
    <w:rsid w:val="0069784A"/>
    <w:rsid w:val="00697E83"/>
    <w:rsid w:val="006B1A5B"/>
    <w:rsid w:val="006C6636"/>
    <w:rsid w:val="006D2CF7"/>
    <w:rsid w:val="006D40C1"/>
    <w:rsid w:val="006D65D5"/>
    <w:rsid w:val="006D6C3C"/>
    <w:rsid w:val="006D73D7"/>
    <w:rsid w:val="006E48E5"/>
    <w:rsid w:val="006E6522"/>
    <w:rsid w:val="006E6560"/>
    <w:rsid w:val="006F50A7"/>
    <w:rsid w:val="0071004B"/>
    <w:rsid w:val="00725821"/>
    <w:rsid w:val="0074102A"/>
    <w:rsid w:val="00750E47"/>
    <w:rsid w:val="00761082"/>
    <w:rsid w:val="00766D68"/>
    <w:rsid w:val="00773F82"/>
    <w:rsid w:val="007823F3"/>
    <w:rsid w:val="007A2C73"/>
    <w:rsid w:val="007A45B1"/>
    <w:rsid w:val="007C7E80"/>
    <w:rsid w:val="007D6E77"/>
    <w:rsid w:val="007E19C7"/>
    <w:rsid w:val="007E32DB"/>
    <w:rsid w:val="007F4915"/>
    <w:rsid w:val="00800DAD"/>
    <w:rsid w:val="008027ED"/>
    <w:rsid w:val="008035B4"/>
    <w:rsid w:val="008036DF"/>
    <w:rsid w:val="00813283"/>
    <w:rsid w:val="00813B57"/>
    <w:rsid w:val="0081470A"/>
    <w:rsid w:val="00817E8A"/>
    <w:rsid w:val="0084430E"/>
    <w:rsid w:val="00847AE4"/>
    <w:rsid w:val="00847DB3"/>
    <w:rsid w:val="00851F79"/>
    <w:rsid w:val="00867B82"/>
    <w:rsid w:val="008776CF"/>
    <w:rsid w:val="00877B62"/>
    <w:rsid w:val="00892055"/>
    <w:rsid w:val="00893741"/>
    <w:rsid w:val="008A28E0"/>
    <w:rsid w:val="008A3796"/>
    <w:rsid w:val="008A60B7"/>
    <w:rsid w:val="008C0FCD"/>
    <w:rsid w:val="008C2096"/>
    <w:rsid w:val="008C40D7"/>
    <w:rsid w:val="008D0325"/>
    <w:rsid w:val="008D6F00"/>
    <w:rsid w:val="008E4250"/>
    <w:rsid w:val="008F1977"/>
    <w:rsid w:val="008F74B5"/>
    <w:rsid w:val="00900EE1"/>
    <w:rsid w:val="009061FF"/>
    <w:rsid w:val="00907EC3"/>
    <w:rsid w:val="009205B3"/>
    <w:rsid w:val="009224F5"/>
    <w:rsid w:val="0093749A"/>
    <w:rsid w:val="0094654F"/>
    <w:rsid w:val="00964600"/>
    <w:rsid w:val="009657F5"/>
    <w:rsid w:val="00974CAF"/>
    <w:rsid w:val="009750F8"/>
    <w:rsid w:val="00984355"/>
    <w:rsid w:val="009850E9"/>
    <w:rsid w:val="00986C90"/>
    <w:rsid w:val="00986E15"/>
    <w:rsid w:val="009A1652"/>
    <w:rsid w:val="009C2C21"/>
    <w:rsid w:val="009C5382"/>
    <w:rsid w:val="009F00EF"/>
    <w:rsid w:val="009F01B0"/>
    <w:rsid w:val="009F42E0"/>
    <w:rsid w:val="009F4C01"/>
    <w:rsid w:val="00A00022"/>
    <w:rsid w:val="00A02C50"/>
    <w:rsid w:val="00A05D94"/>
    <w:rsid w:val="00A1181B"/>
    <w:rsid w:val="00A27BEF"/>
    <w:rsid w:val="00A27C09"/>
    <w:rsid w:val="00A34291"/>
    <w:rsid w:val="00A35FD0"/>
    <w:rsid w:val="00A42FE6"/>
    <w:rsid w:val="00A52413"/>
    <w:rsid w:val="00A62082"/>
    <w:rsid w:val="00A66FCF"/>
    <w:rsid w:val="00A902E6"/>
    <w:rsid w:val="00A90E99"/>
    <w:rsid w:val="00A95596"/>
    <w:rsid w:val="00AA0FBB"/>
    <w:rsid w:val="00AA6EFE"/>
    <w:rsid w:val="00AC0C8D"/>
    <w:rsid w:val="00AC1358"/>
    <w:rsid w:val="00AD0CBC"/>
    <w:rsid w:val="00AD2A0C"/>
    <w:rsid w:val="00AD48F7"/>
    <w:rsid w:val="00AF4E3D"/>
    <w:rsid w:val="00AF604E"/>
    <w:rsid w:val="00AF6FAD"/>
    <w:rsid w:val="00B0246B"/>
    <w:rsid w:val="00B051F8"/>
    <w:rsid w:val="00B15F0C"/>
    <w:rsid w:val="00B17AE1"/>
    <w:rsid w:val="00B35B77"/>
    <w:rsid w:val="00B3795F"/>
    <w:rsid w:val="00B47A9B"/>
    <w:rsid w:val="00B51820"/>
    <w:rsid w:val="00B52BCB"/>
    <w:rsid w:val="00B53C51"/>
    <w:rsid w:val="00B70463"/>
    <w:rsid w:val="00B8376A"/>
    <w:rsid w:val="00B85661"/>
    <w:rsid w:val="00B86B0C"/>
    <w:rsid w:val="00B878CE"/>
    <w:rsid w:val="00B921D9"/>
    <w:rsid w:val="00B973DC"/>
    <w:rsid w:val="00B97B24"/>
    <w:rsid w:val="00BA1798"/>
    <w:rsid w:val="00BA720A"/>
    <w:rsid w:val="00BC0854"/>
    <w:rsid w:val="00BD5DAA"/>
    <w:rsid w:val="00BD7C48"/>
    <w:rsid w:val="00BE281D"/>
    <w:rsid w:val="00BE59CA"/>
    <w:rsid w:val="00BF67E1"/>
    <w:rsid w:val="00C037A8"/>
    <w:rsid w:val="00C26CC2"/>
    <w:rsid w:val="00C3536C"/>
    <w:rsid w:val="00C408E6"/>
    <w:rsid w:val="00C53CF6"/>
    <w:rsid w:val="00C54034"/>
    <w:rsid w:val="00C655A8"/>
    <w:rsid w:val="00C65C73"/>
    <w:rsid w:val="00C70063"/>
    <w:rsid w:val="00C74972"/>
    <w:rsid w:val="00C814B6"/>
    <w:rsid w:val="00C825D6"/>
    <w:rsid w:val="00C82E2A"/>
    <w:rsid w:val="00C83504"/>
    <w:rsid w:val="00C912F1"/>
    <w:rsid w:val="00C92E63"/>
    <w:rsid w:val="00C93CA0"/>
    <w:rsid w:val="00C95ED3"/>
    <w:rsid w:val="00CA1205"/>
    <w:rsid w:val="00CA155D"/>
    <w:rsid w:val="00CB6C42"/>
    <w:rsid w:val="00CC28D3"/>
    <w:rsid w:val="00CC6A2D"/>
    <w:rsid w:val="00D02100"/>
    <w:rsid w:val="00D03B4D"/>
    <w:rsid w:val="00D21A97"/>
    <w:rsid w:val="00D27CF4"/>
    <w:rsid w:val="00D30997"/>
    <w:rsid w:val="00D505C5"/>
    <w:rsid w:val="00D609DF"/>
    <w:rsid w:val="00D611A5"/>
    <w:rsid w:val="00D6438E"/>
    <w:rsid w:val="00D77126"/>
    <w:rsid w:val="00D8013F"/>
    <w:rsid w:val="00D81121"/>
    <w:rsid w:val="00D864CD"/>
    <w:rsid w:val="00D90359"/>
    <w:rsid w:val="00D921D8"/>
    <w:rsid w:val="00D92537"/>
    <w:rsid w:val="00D94121"/>
    <w:rsid w:val="00D962A8"/>
    <w:rsid w:val="00D96CCF"/>
    <w:rsid w:val="00DB22C3"/>
    <w:rsid w:val="00DB2C18"/>
    <w:rsid w:val="00DB7913"/>
    <w:rsid w:val="00DC2B23"/>
    <w:rsid w:val="00DD1F17"/>
    <w:rsid w:val="00DD71FB"/>
    <w:rsid w:val="00DD7C30"/>
    <w:rsid w:val="00DE37C8"/>
    <w:rsid w:val="00DE458C"/>
    <w:rsid w:val="00DF4070"/>
    <w:rsid w:val="00E01505"/>
    <w:rsid w:val="00E063BE"/>
    <w:rsid w:val="00E0666B"/>
    <w:rsid w:val="00E06784"/>
    <w:rsid w:val="00E10D6B"/>
    <w:rsid w:val="00E115FE"/>
    <w:rsid w:val="00E12BF1"/>
    <w:rsid w:val="00E153AA"/>
    <w:rsid w:val="00E17ACF"/>
    <w:rsid w:val="00E20E49"/>
    <w:rsid w:val="00E21507"/>
    <w:rsid w:val="00E40839"/>
    <w:rsid w:val="00E4726D"/>
    <w:rsid w:val="00E5341B"/>
    <w:rsid w:val="00E539B1"/>
    <w:rsid w:val="00E54ABE"/>
    <w:rsid w:val="00E5598B"/>
    <w:rsid w:val="00E72555"/>
    <w:rsid w:val="00E777C4"/>
    <w:rsid w:val="00E81822"/>
    <w:rsid w:val="00E83AD0"/>
    <w:rsid w:val="00E905D6"/>
    <w:rsid w:val="00E906BC"/>
    <w:rsid w:val="00E9340A"/>
    <w:rsid w:val="00E93C46"/>
    <w:rsid w:val="00EA1EAB"/>
    <w:rsid w:val="00EA2A78"/>
    <w:rsid w:val="00EA7F41"/>
    <w:rsid w:val="00EB1D82"/>
    <w:rsid w:val="00EB55A4"/>
    <w:rsid w:val="00ED384D"/>
    <w:rsid w:val="00EE5D3C"/>
    <w:rsid w:val="00EE5D5B"/>
    <w:rsid w:val="00EF20A2"/>
    <w:rsid w:val="00EF2806"/>
    <w:rsid w:val="00F019F2"/>
    <w:rsid w:val="00F06430"/>
    <w:rsid w:val="00F11FD8"/>
    <w:rsid w:val="00F17F25"/>
    <w:rsid w:val="00F26709"/>
    <w:rsid w:val="00F30E9F"/>
    <w:rsid w:val="00F45D93"/>
    <w:rsid w:val="00F5065A"/>
    <w:rsid w:val="00F50941"/>
    <w:rsid w:val="00F5290E"/>
    <w:rsid w:val="00F53CB7"/>
    <w:rsid w:val="00F65151"/>
    <w:rsid w:val="00F65E74"/>
    <w:rsid w:val="00F67F39"/>
    <w:rsid w:val="00F731EF"/>
    <w:rsid w:val="00F75490"/>
    <w:rsid w:val="00F77467"/>
    <w:rsid w:val="00F90A8B"/>
    <w:rsid w:val="00F925A4"/>
    <w:rsid w:val="00F9400D"/>
    <w:rsid w:val="00F94C1B"/>
    <w:rsid w:val="00F95D83"/>
    <w:rsid w:val="00FB569C"/>
    <w:rsid w:val="00FB5F1A"/>
    <w:rsid w:val="00FC3CFC"/>
    <w:rsid w:val="00FC3EBE"/>
    <w:rsid w:val="00FD1D13"/>
    <w:rsid w:val="00FE072C"/>
    <w:rsid w:val="00FE6241"/>
    <w:rsid w:val="00FF0CEA"/>
    <w:rsid w:val="00FF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7258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0B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6B1A5B"/>
  </w:style>
  <w:style w:type="character" w:styleId="a7">
    <w:name w:val="annotation reference"/>
    <w:basedOn w:val="a0"/>
    <w:uiPriority w:val="99"/>
    <w:semiHidden/>
    <w:unhideWhenUsed/>
    <w:rsid w:val="00900E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258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Юносовна Протасова</dc:creator>
  <cp:lastModifiedBy>Dudchenko</cp:lastModifiedBy>
  <cp:revision>4</cp:revision>
  <cp:lastPrinted>2021-04-21T05:48:00Z</cp:lastPrinted>
  <dcterms:created xsi:type="dcterms:W3CDTF">2021-04-21T05:51:00Z</dcterms:created>
  <dcterms:modified xsi:type="dcterms:W3CDTF">2021-10-14T07:47:00Z</dcterms:modified>
</cp:coreProperties>
</file>